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433972" w:rsidRPr="00944188" w:rsidTr="004D2176">
        <w:tc>
          <w:tcPr>
            <w:tcW w:w="9570" w:type="dxa"/>
            <w:tcBorders>
              <w:bottom w:val="single" w:sz="18" w:space="0" w:color="auto"/>
            </w:tcBorders>
          </w:tcPr>
          <w:p w:rsidR="00433972" w:rsidRPr="00EA0D27" w:rsidRDefault="00EA0D27" w:rsidP="00EA0D27">
            <w:pPr>
              <w:suppressAutoHyphens/>
              <w:jc w:val="center"/>
              <w:rPr>
                <w:b/>
                <w:caps/>
                <w:sz w:val="32"/>
                <w:szCs w:val="32"/>
                <w:lang w:eastAsia="hi-IN" w:bidi="hi-IN"/>
              </w:rPr>
            </w:pPr>
            <w:r w:rsidRPr="00EA0D27">
              <w:rPr>
                <w:b/>
                <w:sz w:val="32"/>
                <w:szCs w:val="32"/>
              </w:rPr>
              <w:t>П О С Т А Н О В Л Е Н И Е</w:t>
            </w:r>
          </w:p>
          <w:p w:rsidR="00433972" w:rsidRPr="00EA0D27" w:rsidRDefault="00EA0D27" w:rsidP="004D2176">
            <w:pPr>
              <w:suppressAutoHyphens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EA0D27">
              <w:rPr>
                <w:b/>
                <w:sz w:val="24"/>
                <w:szCs w:val="24"/>
                <w:lang w:val="tt-RU" w:eastAsia="hi-IN" w:bidi="hi-IN"/>
              </w:rPr>
              <w:t>ГЛАВЫ МУНИ</w:t>
            </w:r>
            <w:r w:rsidRPr="00EA0D27">
              <w:rPr>
                <w:b/>
                <w:sz w:val="24"/>
                <w:szCs w:val="24"/>
                <w:lang w:eastAsia="hi-IN" w:bidi="hi-IN"/>
              </w:rPr>
              <w:t>ЦИПАЛЬНОГО ОБРАЗОВАНИЯ ЯФАРОВСКИЙ СЕЛЬСОВЕТ</w:t>
            </w:r>
          </w:p>
          <w:p w:rsidR="00433972" w:rsidRPr="00EA0D27" w:rsidRDefault="00EA0D27" w:rsidP="004D217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A0D27">
              <w:rPr>
                <w:b/>
                <w:sz w:val="24"/>
                <w:szCs w:val="24"/>
              </w:rPr>
              <w:t>АЛЕКСАНДРОВСКОГО РАЙОНА ОРЕНБУРГСКОЙ ОБЛАСТИ</w:t>
            </w:r>
          </w:p>
          <w:p w:rsidR="00EA0D27" w:rsidRPr="00EA0D27" w:rsidRDefault="00EA0D27" w:rsidP="004D217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3972" w:rsidRPr="00944188" w:rsidTr="004D2176">
        <w:tc>
          <w:tcPr>
            <w:tcW w:w="9570" w:type="dxa"/>
            <w:tcBorders>
              <w:top w:val="single" w:sz="18" w:space="0" w:color="auto"/>
            </w:tcBorders>
          </w:tcPr>
          <w:p w:rsidR="00433972" w:rsidRPr="00EA0D27" w:rsidRDefault="00B33951" w:rsidP="00EA0D2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A0D27">
              <w:rPr>
                <w:sz w:val="24"/>
                <w:szCs w:val="24"/>
              </w:rPr>
              <w:t>02</w:t>
            </w:r>
            <w:r w:rsidR="004D2176" w:rsidRPr="00EA0D27">
              <w:rPr>
                <w:sz w:val="24"/>
                <w:szCs w:val="24"/>
              </w:rPr>
              <w:t>.</w:t>
            </w:r>
            <w:r w:rsidRPr="00EA0D27">
              <w:rPr>
                <w:sz w:val="24"/>
                <w:szCs w:val="24"/>
              </w:rPr>
              <w:t>10</w:t>
            </w:r>
            <w:r w:rsidR="00433972" w:rsidRPr="00EA0D27">
              <w:rPr>
                <w:sz w:val="24"/>
                <w:szCs w:val="24"/>
              </w:rPr>
              <w:t xml:space="preserve">.2019                                     </w:t>
            </w:r>
            <w:r w:rsidR="00EA0D27">
              <w:rPr>
                <w:sz w:val="24"/>
                <w:szCs w:val="24"/>
              </w:rPr>
              <w:t xml:space="preserve">       </w:t>
            </w:r>
            <w:r w:rsidR="00433972" w:rsidRPr="00EA0D27">
              <w:rPr>
                <w:sz w:val="24"/>
                <w:szCs w:val="24"/>
              </w:rPr>
              <w:t xml:space="preserve"> с. Яфарово                           </w:t>
            </w:r>
            <w:r w:rsidR="00EA0D27">
              <w:rPr>
                <w:sz w:val="24"/>
                <w:szCs w:val="24"/>
              </w:rPr>
              <w:t xml:space="preserve">                                  </w:t>
            </w:r>
            <w:r w:rsidR="00433972" w:rsidRPr="00EA0D27">
              <w:rPr>
                <w:sz w:val="24"/>
                <w:szCs w:val="24"/>
              </w:rPr>
              <w:t xml:space="preserve"> </w:t>
            </w:r>
            <w:r w:rsidR="00433972" w:rsidRPr="00EA0D27">
              <w:rPr>
                <w:sz w:val="24"/>
                <w:szCs w:val="24"/>
                <w:u w:val="single"/>
              </w:rPr>
              <w:t xml:space="preserve">№ </w:t>
            </w:r>
            <w:r w:rsidR="00EA0D27" w:rsidRPr="00EA0D27">
              <w:rPr>
                <w:sz w:val="24"/>
                <w:szCs w:val="24"/>
                <w:u w:val="single"/>
              </w:rPr>
              <w:t>4</w:t>
            </w:r>
            <w:r w:rsidR="00433972" w:rsidRPr="00EA0D27">
              <w:rPr>
                <w:sz w:val="24"/>
                <w:szCs w:val="24"/>
                <w:u w:val="single"/>
              </w:rPr>
              <w:t xml:space="preserve"> -п                        </w:t>
            </w:r>
          </w:p>
          <w:p w:rsidR="00433972" w:rsidRPr="00944188" w:rsidRDefault="00433972" w:rsidP="004D217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F04C76" w:rsidRPr="0032591C" w:rsidRDefault="00F04C76" w:rsidP="0043397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B2B0B" w:rsidRPr="0081672C" w:rsidRDefault="006B2B0B" w:rsidP="00314DEE">
      <w:pPr>
        <w:jc w:val="center"/>
        <w:rPr>
          <w:sz w:val="28"/>
          <w:szCs w:val="28"/>
        </w:rPr>
      </w:pPr>
      <w:r w:rsidRPr="0081672C">
        <w:rPr>
          <w:sz w:val="28"/>
          <w:szCs w:val="28"/>
        </w:rPr>
        <w:t xml:space="preserve">Об </w:t>
      </w:r>
      <w:r w:rsidR="006B22A4" w:rsidRPr="0081672C">
        <w:rPr>
          <w:sz w:val="28"/>
          <w:szCs w:val="28"/>
        </w:rPr>
        <w:t>организации и проведении публичных слушаний</w:t>
      </w:r>
    </w:p>
    <w:p w:rsidR="00B33951" w:rsidRDefault="009A281D" w:rsidP="00314D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B22A4" w:rsidRPr="0081672C">
        <w:rPr>
          <w:sz w:val="28"/>
          <w:szCs w:val="28"/>
        </w:rPr>
        <w:t>о проект</w:t>
      </w:r>
      <w:r w:rsidR="004D2176">
        <w:rPr>
          <w:sz w:val="28"/>
          <w:szCs w:val="28"/>
        </w:rPr>
        <w:t>у</w:t>
      </w:r>
      <w:r w:rsidR="006B22A4" w:rsidRPr="0081672C">
        <w:rPr>
          <w:sz w:val="28"/>
          <w:szCs w:val="28"/>
        </w:rPr>
        <w:t xml:space="preserve"> внесения изменений в Генеральный план муниципального образования Яфаровский сельсовет Александровского района </w:t>
      </w:r>
    </w:p>
    <w:p w:rsidR="006B22A4" w:rsidRPr="0081672C" w:rsidRDefault="006B22A4" w:rsidP="00314DEE">
      <w:pPr>
        <w:jc w:val="center"/>
        <w:rPr>
          <w:sz w:val="28"/>
          <w:szCs w:val="28"/>
        </w:rPr>
      </w:pPr>
      <w:r w:rsidRPr="0081672C">
        <w:rPr>
          <w:sz w:val="28"/>
          <w:szCs w:val="28"/>
        </w:rPr>
        <w:t>Оренбургской области</w:t>
      </w:r>
    </w:p>
    <w:p w:rsidR="006B2B0B" w:rsidRPr="0081672C" w:rsidRDefault="006B2B0B" w:rsidP="00314DEE">
      <w:pPr>
        <w:jc w:val="center"/>
        <w:rPr>
          <w:sz w:val="28"/>
          <w:szCs w:val="28"/>
        </w:rPr>
      </w:pPr>
    </w:p>
    <w:p w:rsidR="00F04C76" w:rsidRPr="0081672C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2176" w:rsidRPr="0081672C" w:rsidRDefault="004D2176" w:rsidP="004D21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24,28,</w:t>
      </w:r>
      <w:r w:rsidRPr="00975459">
        <w:rPr>
          <w:sz w:val="28"/>
          <w:szCs w:val="28"/>
        </w:rPr>
        <w:t xml:space="preserve">30,32,33 Градостроительного кодекса РФ, Уставом муниципального образования Яфаровский сельсовет Александровского района Оренбургской области, на основании </w:t>
      </w:r>
      <w:r>
        <w:rPr>
          <w:sz w:val="28"/>
          <w:szCs w:val="28"/>
        </w:rPr>
        <w:t>Постановления Администрации Яфаровского сельсовета Александровского района Оренбургской области №9-п от 19.03.2019 «О подготовке проекта по внесению изменений в Генеральный план муниципального образования Яфаровский сельсовет Александровского района Оренбургской области»</w:t>
      </w:r>
      <w:r w:rsidRPr="00975459">
        <w:rPr>
          <w:sz w:val="28"/>
          <w:szCs w:val="28"/>
        </w:rPr>
        <w:t>:</w:t>
      </w:r>
    </w:p>
    <w:p w:rsidR="006B22A4" w:rsidRPr="0081672C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1. Создать организационный комитет по проведению публичных слушаний по проектам внесения изменений в Генеральный план  муниципального образования Яфаровский сельсовет Александровского района Оренбургской области (далее – Комитет) в составе согласно приложению.</w:t>
      </w:r>
    </w:p>
    <w:p w:rsidR="006B22A4" w:rsidRPr="0081672C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2. Для обсуждения проектов внесения изменений в Генеральный план муниципального образования Яфаровский сельсовет Александровского района Оренбургской области с участием жителей населенных пунктов и заинтересованных лиц, провести публичные слушания:</w:t>
      </w:r>
    </w:p>
    <w:p w:rsidR="006B22A4" w:rsidRPr="00655E7F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2.1 По населенному пункту</w:t>
      </w:r>
      <w:r w:rsidR="0081672C" w:rsidRPr="00655E7F">
        <w:rPr>
          <w:sz w:val="28"/>
          <w:szCs w:val="28"/>
        </w:rPr>
        <w:t xml:space="preserve"> село Яфарово </w:t>
      </w:r>
      <w:r w:rsidR="00EC6404" w:rsidRPr="00655E7F">
        <w:rPr>
          <w:sz w:val="28"/>
          <w:szCs w:val="28"/>
        </w:rPr>
        <w:t xml:space="preserve">– </w:t>
      </w:r>
      <w:r w:rsidR="0081672C" w:rsidRPr="00655E7F">
        <w:rPr>
          <w:sz w:val="28"/>
          <w:szCs w:val="28"/>
        </w:rPr>
        <w:t>в селе Яфарово в здании администрации по адресу: Александровский район, село Яфарово, ул. Советская, 42:</w:t>
      </w:r>
    </w:p>
    <w:p w:rsidR="002F56E8" w:rsidRPr="00655E7F" w:rsidRDefault="0081672C" w:rsidP="004339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 xml:space="preserve">- </w:t>
      </w:r>
      <w:r w:rsidR="004D2176">
        <w:rPr>
          <w:sz w:val="28"/>
          <w:szCs w:val="28"/>
        </w:rPr>
        <w:t>0</w:t>
      </w:r>
      <w:r w:rsidR="00B33951">
        <w:rPr>
          <w:sz w:val="28"/>
          <w:szCs w:val="28"/>
        </w:rPr>
        <w:t>5</w:t>
      </w:r>
      <w:r w:rsidR="004D2176">
        <w:rPr>
          <w:sz w:val="28"/>
          <w:szCs w:val="28"/>
        </w:rPr>
        <w:t xml:space="preserve"> ноября</w:t>
      </w:r>
      <w:r w:rsidR="002F56E8" w:rsidRPr="00655E7F">
        <w:rPr>
          <w:sz w:val="28"/>
          <w:szCs w:val="28"/>
        </w:rPr>
        <w:t xml:space="preserve"> 201</w:t>
      </w:r>
      <w:r w:rsidR="00433972">
        <w:rPr>
          <w:sz w:val="28"/>
          <w:szCs w:val="28"/>
        </w:rPr>
        <w:t>9</w:t>
      </w:r>
      <w:r w:rsidR="002F56E8" w:rsidRPr="00655E7F">
        <w:rPr>
          <w:sz w:val="28"/>
          <w:szCs w:val="28"/>
        </w:rPr>
        <w:t xml:space="preserve"> года, в </w:t>
      </w:r>
      <w:r w:rsidR="000E1468" w:rsidRPr="00655E7F">
        <w:rPr>
          <w:sz w:val="28"/>
          <w:szCs w:val="28"/>
        </w:rPr>
        <w:t>1</w:t>
      </w:r>
      <w:r w:rsidR="00414F7D" w:rsidRPr="00655E7F">
        <w:rPr>
          <w:sz w:val="28"/>
          <w:szCs w:val="28"/>
        </w:rPr>
        <w:t>6</w:t>
      </w:r>
      <w:r w:rsidR="002F56E8" w:rsidRPr="00655E7F">
        <w:rPr>
          <w:sz w:val="28"/>
          <w:szCs w:val="28"/>
        </w:rPr>
        <w:t xml:space="preserve"> часов 00 минут местного времени по проекту внесения изменений в Генеральный план</w:t>
      </w:r>
      <w:r w:rsidR="00433972">
        <w:rPr>
          <w:sz w:val="28"/>
          <w:szCs w:val="28"/>
        </w:rPr>
        <w:t>.</w:t>
      </w:r>
    </w:p>
    <w:p w:rsidR="002F56E8" w:rsidRPr="00655E7F" w:rsidRDefault="002F56E8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2.2 По населенному пункту поселок Комсомольский – в поселке Комсомольский, в здании бывшей школы по адресу: Александровский район, пос. Комсомольский, ул. Комсомольская, 19:</w:t>
      </w:r>
    </w:p>
    <w:p w:rsidR="002F56E8" w:rsidRPr="00655E7F" w:rsidRDefault="007C6820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 xml:space="preserve">- </w:t>
      </w:r>
      <w:r w:rsidR="004D2176">
        <w:rPr>
          <w:sz w:val="28"/>
          <w:szCs w:val="28"/>
        </w:rPr>
        <w:t>0</w:t>
      </w:r>
      <w:r w:rsidR="00B33951">
        <w:rPr>
          <w:sz w:val="28"/>
          <w:szCs w:val="28"/>
        </w:rPr>
        <w:t>5</w:t>
      </w:r>
      <w:r w:rsidR="004D2176">
        <w:rPr>
          <w:sz w:val="28"/>
          <w:szCs w:val="28"/>
        </w:rPr>
        <w:t xml:space="preserve"> ноября</w:t>
      </w:r>
      <w:r w:rsidRPr="00655E7F">
        <w:rPr>
          <w:sz w:val="28"/>
          <w:szCs w:val="28"/>
        </w:rPr>
        <w:t xml:space="preserve"> 201</w:t>
      </w:r>
      <w:r w:rsidR="00433972">
        <w:rPr>
          <w:sz w:val="28"/>
          <w:szCs w:val="28"/>
        </w:rPr>
        <w:t>9</w:t>
      </w:r>
      <w:r w:rsidRPr="00655E7F">
        <w:rPr>
          <w:sz w:val="28"/>
          <w:szCs w:val="28"/>
        </w:rPr>
        <w:t xml:space="preserve"> года, в 1</w:t>
      </w:r>
      <w:r w:rsidR="007C65A5" w:rsidRPr="00655E7F">
        <w:rPr>
          <w:sz w:val="28"/>
          <w:szCs w:val="28"/>
        </w:rPr>
        <w:t>7</w:t>
      </w:r>
      <w:r w:rsidRPr="00655E7F">
        <w:rPr>
          <w:sz w:val="28"/>
          <w:szCs w:val="28"/>
        </w:rPr>
        <w:t xml:space="preserve"> часов 00 минут </w:t>
      </w:r>
      <w:r w:rsidR="002F56E8" w:rsidRPr="00655E7F">
        <w:rPr>
          <w:sz w:val="28"/>
          <w:szCs w:val="28"/>
        </w:rPr>
        <w:t>местного времени по проекту внесения изменений в Генеральный план</w:t>
      </w:r>
    </w:p>
    <w:p w:rsidR="002F56E8" w:rsidRDefault="002F56E8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3. Организовать в период предварительного</w:t>
      </w:r>
      <w:r>
        <w:rPr>
          <w:sz w:val="28"/>
          <w:szCs w:val="28"/>
        </w:rPr>
        <w:t xml:space="preserve"> ознакомления с проектами внесения изменений в Генеральный план муниципального образования Яфаровский сельсовет Александровского района Оренбургской </w:t>
      </w:r>
      <w:r>
        <w:rPr>
          <w:sz w:val="28"/>
          <w:szCs w:val="28"/>
        </w:rPr>
        <w:lastRenderedPageBreak/>
        <w:t>области выставку демонстрационных материалов проекта в фойе здани</w:t>
      </w:r>
      <w:r w:rsidR="00FF0DD2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на информационном стенде по адресу: Александровский район, село Яфарово, ул. Советская, 42, и разместить данный материал на официальном сайте администрации Яфаровского сельсовета Александровского района Оренбургской области</w:t>
      </w:r>
      <w:r w:rsidR="00685723">
        <w:rPr>
          <w:sz w:val="28"/>
          <w:szCs w:val="28"/>
        </w:rPr>
        <w:t xml:space="preserve"> </w:t>
      </w:r>
      <w:r w:rsidR="00685723">
        <w:rPr>
          <w:sz w:val="28"/>
          <w:szCs w:val="28"/>
          <w:lang w:val="en-US"/>
        </w:rPr>
        <w:t>http</w:t>
      </w:r>
      <w:r w:rsidR="00685723" w:rsidRPr="00685723">
        <w:rPr>
          <w:sz w:val="28"/>
          <w:szCs w:val="28"/>
        </w:rPr>
        <w:t>//</w:t>
      </w:r>
      <w:r w:rsidR="00685723">
        <w:rPr>
          <w:sz w:val="28"/>
          <w:szCs w:val="28"/>
          <w:lang w:val="en-US"/>
        </w:rPr>
        <w:t>yafarovo</w:t>
      </w:r>
      <w:r w:rsidR="00685723" w:rsidRPr="00685723">
        <w:rPr>
          <w:sz w:val="28"/>
          <w:szCs w:val="28"/>
        </w:rPr>
        <w:t>.</w:t>
      </w:r>
      <w:r w:rsidR="00685723">
        <w:rPr>
          <w:sz w:val="28"/>
          <w:szCs w:val="28"/>
          <w:lang w:val="en-US"/>
        </w:rPr>
        <w:t>ru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Прием предложений и рекомендаций в письменной форме от участников публичных слушаний по проекту изменений генерального плана, провести в срок не позднее 3 дней до даты проведения публичных слушаний по адресу: Александровский район, село Яфарово, ул. Советская, 42.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Протокол и заключения о результатах публичных слушаний разместить на официальном сайте администрации Яфаровского сельсовета Александровского района Оренбургской области </w:t>
      </w:r>
      <w:r>
        <w:rPr>
          <w:sz w:val="28"/>
          <w:szCs w:val="28"/>
          <w:lang w:val="en-US"/>
        </w:rPr>
        <w:t>http</w:t>
      </w:r>
      <w:r w:rsidRPr="00685723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yafarovo</w:t>
      </w:r>
      <w:r w:rsidRPr="006857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FF0DD2">
        <w:rPr>
          <w:sz w:val="28"/>
          <w:szCs w:val="28"/>
        </w:rPr>
        <w:t>.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подлежит обнародованию на информационных стендах и в сети Интернет на официальном сайте администрации Яфаровского сельсовета Александровского района Оренбургской области и вступает в силу </w:t>
      </w:r>
      <w:r w:rsidR="004D217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обнародования.</w:t>
      </w:r>
    </w:p>
    <w:p w:rsidR="00BC32B7" w:rsidRDefault="00BC32B7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C32B7" w:rsidRDefault="00BC32B7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C32B7" w:rsidRPr="00EA0D27" w:rsidRDefault="00BC32B7" w:rsidP="00BC32B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A0D27">
        <w:rPr>
          <w:b/>
          <w:sz w:val="28"/>
          <w:szCs w:val="28"/>
        </w:rPr>
        <w:t>Глава муниципального образования</w:t>
      </w:r>
      <w:r w:rsidRPr="00EA0D27">
        <w:rPr>
          <w:b/>
          <w:sz w:val="28"/>
          <w:szCs w:val="28"/>
        </w:rPr>
        <w:tab/>
      </w:r>
      <w:r w:rsidR="00C54F0E" w:rsidRPr="00EA0D27">
        <w:rPr>
          <w:b/>
          <w:sz w:val="28"/>
          <w:szCs w:val="28"/>
        </w:rPr>
        <w:t xml:space="preserve"> </w:t>
      </w:r>
      <w:r w:rsidRPr="00EA0D27">
        <w:rPr>
          <w:b/>
          <w:sz w:val="28"/>
          <w:szCs w:val="28"/>
        </w:rPr>
        <w:tab/>
      </w:r>
      <w:r w:rsidRPr="00EA0D27">
        <w:rPr>
          <w:b/>
          <w:sz w:val="28"/>
          <w:szCs w:val="28"/>
        </w:rPr>
        <w:tab/>
      </w:r>
      <w:r w:rsidR="00C54F0E" w:rsidRPr="00EA0D27">
        <w:rPr>
          <w:b/>
          <w:sz w:val="28"/>
          <w:szCs w:val="28"/>
        </w:rPr>
        <w:t xml:space="preserve">           </w:t>
      </w:r>
      <w:r w:rsidR="00433972" w:rsidRPr="00EA0D27">
        <w:rPr>
          <w:b/>
          <w:sz w:val="28"/>
          <w:szCs w:val="28"/>
        </w:rPr>
        <w:t>Р.М.Яфарова</w:t>
      </w:r>
    </w:p>
    <w:p w:rsidR="002F56E8" w:rsidRPr="00EA0D27" w:rsidRDefault="002F56E8" w:rsidP="006B22A4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  <w:highlight w:val="yellow"/>
        </w:rPr>
      </w:pPr>
    </w:p>
    <w:p w:rsidR="005853B2" w:rsidRDefault="005853B2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highlight w:val="yellow"/>
        </w:rPr>
      </w:pPr>
    </w:p>
    <w:p w:rsidR="002F56E8" w:rsidRPr="00BC32B7" w:rsidRDefault="00BC32B7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B7">
        <w:rPr>
          <w:sz w:val="28"/>
          <w:szCs w:val="28"/>
        </w:rPr>
        <w:t>Разослано: членам оргкомитета, отдел АГиЖКХ администрации района, прокурору, в дело.</w:t>
      </w: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2176" w:rsidRDefault="004D2176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D27" w:rsidRDefault="00EA0D27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7042" w:rsidRDefault="004C3C17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3C17">
        <w:rPr>
          <w:sz w:val="28"/>
          <w:szCs w:val="28"/>
        </w:rPr>
        <w:lastRenderedPageBreak/>
        <w:t xml:space="preserve">Приложение </w:t>
      </w:r>
    </w:p>
    <w:p w:rsidR="00AB764F" w:rsidRDefault="004C3C17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3C17">
        <w:rPr>
          <w:sz w:val="28"/>
          <w:szCs w:val="28"/>
        </w:rPr>
        <w:t>к постановлению</w:t>
      </w:r>
      <w:r w:rsidR="00AB764F">
        <w:rPr>
          <w:sz w:val="28"/>
          <w:szCs w:val="28"/>
        </w:rPr>
        <w:t xml:space="preserve"> администрации</w:t>
      </w:r>
      <w:r w:rsidRPr="004C3C17">
        <w:rPr>
          <w:sz w:val="28"/>
          <w:szCs w:val="28"/>
        </w:rPr>
        <w:t xml:space="preserve"> </w:t>
      </w:r>
    </w:p>
    <w:p w:rsidR="00FC7042" w:rsidRDefault="004C3C17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3C17">
        <w:rPr>
          <w:sz w:val="28"/>
          <w:szCs w:val="28"/>
        </w:rPr>
        <w:t>муниципального образования</w:t>
      </w:r>
      <w:r w:rsidR="00AB764F">
        <w:rPr>
          <w:sz w:val="28"/>
          <w:szCs w:val="28"/>
        </w:rPr>
        <w:t xml:space="preserve"> </w:t>
      </w:r>
    </w:p>
    <w:p w:rsidR="004C3C17" w:rsidRPr="004C3C17" w:rsidRDefault="00AB764F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Яфаровский сельсовет</w:t>
      </w:r>
      <w:r w:rsidR="004C3C17" w:rsidRPr="004C3C17">
        <w:rPr>
          <w:sz w:val="28"/>
          <w:szCs w:val="28"/>
        </w:rPr>
        <w:t xml:space="preserve"> </w:t>
      </w:r>
    </w:p>
    <w:p w:rsidR="004C3C17" w:rsidRPr="004C3C17" w:rsidRDefault="00DB3E12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C3C17" w:rsidRPr="004C3C17">
        <w:rPr>
          <w:sz w:val="28"/>
          <w:szCs w:val="28"/>
        </w:rPr>
        <w:t xml:space="preserve">т </w:t>
      </w:r>
      <w:r w:rsidR="00EA0D27">
        <w:rPr>
          <w:sz w:val="28"/>
          <w:szCs w:val="28"/>
        </w:rPr>
        <w:t>02</w:t>
      </w:r>
      <w:r w:rsidR="004C3C17" w:rsidRPr="004C3C17">
        <w:rPr>
          <w:sz w:val="28"/>
          <w:szCs w:val="28"/>
        </w:rPr>
        <w:t>.</w:t>
      </w:r>
      <w:r w:rsidR="00EA0D27">
        <w:rPr>
          <w:sz w:val="28"/>
          <w:szCs w:val="28"/>
        </w:rPr>
        <w:t>10</w:t>
      </w:r>
      <w:r w:rsidR="004C3C17" w:rsidRPr="004C3C17">
        <w:rPr>
          <w:sz w:val="28"/>
          <w:szCs w:val="28"/>
        </w:rPr>
        <w:t>.201</w:t>
      </w:r>
      <w:r w:rsidR="00FC7042">
        <w:rPr>
          <w:sz w:val="28"/>
          <w:szCs w:val="28"/>
        </w:rPr>
        <w:t>9</w:t>
      </w:r>
      <w:r w:rsidR="004C3C17" w:rsidRPr="004C3C17">
        <w:rPr>
          <w:sz w:val="28"/>
          <w:szCs w:val="28"/>
        </w:rPr>
        <w:t xml:space="preserve"> г. №</w:t>
      </w:r>
      <w:r w:rsidR="00EA0D27">
        <w:rPr>
          <w:sz w:val="28"/>
          <w:szCs w:val="28"/>
        </w:rPr>
        <w:t>4</w:t>
      </w:r>
      <w:r w:rsidR="004C3C17" w:rsidRPr="004C3C17">
        <w:rPr>
          <w:sz w:val="28"/>
          <w:szCs w:val="28"/>
        </w:rPr>
        <w:t>-п</w:t>
      </w:r>
    </w:p>
    <w:p w:rsidR="004C3C17" w:rsidRDefault="004C3C17" w:rsidP="006B2B0B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B33951" w:rsidRDefault="00B33951" w:rsidP="006B2B0B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4C3C17" w:rsidRDefault="004C3C17" w:rsidP="004C3C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17">
        <w:rPr>
          <w:sz w:val="28"/>
          <w:szCs w:val="28"/>
        </w:rPr>
        <w:t>СОСТАВ</w:t>
      </w:r>
    </w:p>
    <w:p w:rsidR="004C3C17" w:rsidRDefault="000839B4" w:rsidP="004C3C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C3C17">
        <w:rPr>
          <w:sz w:val="28"/>
          <w:szCs w:val="28"/>
        </w:rPr>
        <w:t xml:space="preserve">рганизационного комитета по проведению публичных слушаний </w:t>
      </w:r>
    </w:p>
    <w:p w:rsidR="004C3C17" w:rsidRPr="004C3C17" w:rsidRDefault="004C3C17" w:rsidP="004C3C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проектам внесения изменений в Генеральный план муниципального образования Яфаровский сельсовет Александровского района Оренбургской области</w:t>
      </w:r>
    </w:p>
    <w:p w:rsidR="006B2B0B" w:rsidRDefault="006B2B0B" w:rsidP="004C3C17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C3C17" w:rsidRPr="004C3C17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3C17">
        <w:rPr>
          <w:sz w:val="28"/>
          <w:szCs w:val="28"/>
        </w:rPr>
        <w:t xml:space="preserve">1. Председатель оргкомитета – </w:t>
      </w:r>
      <w:r w:rsidR="00433972">
        <w:rPr>
          <w:sz w:val="28"/>
          <w:szCs w:val="28"/>
        </w:rPr>
        <w:t>Яфарова Рамзия Миниахатовна</w:t>
      </w:r>
      <w:r w:rsidRPr="004C3C17">
        <w:rPr>
          <w:sz w:val="28"/>
          <w:szCs w:val="28"/>
        </w:rPr>
        <w:t xml:space="preserve"> – глава муниципального образования Яфаровский сельсовет Александровского района Оренбургской области;</w:t>
      </w:r>
    </w:p>
    <w:p w:rsidR="004C3C17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3C17">
        <w:rPr>
          <w:sz w:val="28"/>
          <w:szCs w:val="28"/>
        </w:rPr>
        <w:t>2. Заместитель председателя оргкомитета – Яхудин Газинур Рафгатович – депутат Совета депутатов муниципального образования Яфаровский сельсовет Александровск</w:t>
      </w:r>
      <w:r>
        <w:rPr>
          <w:sz w:val="28"/>
          <w:szCs w:val="28"/>
        </w:rPr>
        <w:t>ого района Оренбургской области, староста села Яфарово;</w:t>
      </w:r>
    </w:p>
    <w:p w:rsidR="004C3C17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Секретарь оргкомитета – Асяева Румия Идиятовна – специалист  администрации Яфаровского сельсовета </w:t>
      </w:r>
      <w:r w:rsidRPr="004C3C17">
        <w:rPr>
          <w:sz w:val="28"/>
          <w:szCs w:val="28"/>
        </w:rPr>
        <w:t>Александровского района Оренбургской области;</w:t>
      </w:r>
    </w:p>
    <w:p w:rsidR="004C3C17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оргкомитета:</w:t>
      </w:r>
    </w:p>
    <w:p w:rsidR="00535700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35700">
        <w:rPr>
          <w:sz w:val="28"/>
          <w:szCs w:val="28"/>
        </w:rPr>
        <w:t xml:space="preserve">  Яф</w:t>
      </w:r>
      <w:bookmarkStart w:id="0" w:name="_GoBack"/>
      <w:bookmarkEnd w:id="0"/>
      <w:r w:rsidR="00535700">
        <w:rPr>
          <w:sz w:val="28"/>
          <w:szCs w:val="28"/>
        </w:rPr>
        <w:t xml:space="preserve">аров Марат Нариманович – депутат Совета депутатов муниципального образования Яфаровский </w:t>
      </w:r>
      <w:r w:rsidR="00535700" w:rsidRPr="004C3C17">
        <w:rPr>
          <w:sz w:val="28"/>
          <w:szCs w:val="28"/>
        </w:rPr>
        <w:t>сельсовет Александровск</w:t>
      </w:r>
      <w:r w:rsidR="00535700">
        <w:rPr>
          <w:sz w:val="28"/>
          <w:szCs w:val="28"/>
        </w:rPr>
        <w:t>ого района Оренбургской области, староста поселка Комсомольский</w:t>
      </w:r>
      <w:r w:rsidR="00B33951">
        <w:rPr>
          <w:sz w:val="28"/>
          <w:szCs w:val="28"/>
        </w:rPr>
        <w:t>;</w:t>
      </w:r>
    </w:p>
    <w:p w:rsidR="00B33951" w:rsidRPr="004C3C17" w:rsidRDefault="00B33951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Фаткулин Руслан Раильевич – депутат Совета депутатов муниципаьного образования Яфаровский сельсовет Александровского района Оренбургской области, агроном ООО «Мишар»</w:t>
      </w:r>
    </w:p>
    <w:p w:rsidR="00815EDD" w:rsidRPr="0032591C" w:rsidRDefault="00815EDD" w:rsidP="00EA0D27">
      <w:pPr>
        <w:ind w:firstLine="709"/>
        <w:jc w:val="both"/>
        <w:rPr>
          <w:sz w:val="28"/>
          <w:szCs w:val="28"/>
        </w:rPr>
      </w:pPr>
    </w:p>
    <w:sectPr w:rsidR="00815EDD" w:rsidRPr="003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78"/>
    <w:rsid w:val="00001416"/>
    <w:rsid w:val="00012161"/>
    <w:rsid w:val="00031069"/>
    <w:rsid w:val="000454E5"/>
    <w:rsid w:val="00071B33"/>
    <w:rsid w:val="00075A25"/>
    <w:rsid w:val="00081DF7"/>
    <w:rsid w:val="0008233F"/>
    <w:rsid w:val="000839B4"/>
    <w:rsid w:val="000B2B5B"/>
    <w:rsid w:val="000B5240"/>
    <w:rsid w:val="000C1F8F"/>
    <w:rsid w:val="000C364F"/>
    <w:rsid w:val="000D7AB6"/>
    <w:rsid w:val="000E1468"/>
    <w:rsid w:val="001066BD"/>
    <w:rsid w:val="00110A38"/>
    <w:rsid w:val="00114316"/>
    <w:rsid w:val="00145A08"/>
    <w:rsid w:val="001503E4"/>
    <w:rsid w:val="00156E65"/>
    <w:rsid w:val="00156EFC"/>
    <w:rsid w:val="00160C57"/>
    <w:rsid w:val="00161D55"/>
    <w:rsid w:val="00170FC9"/>
    <w:rsid w:val="00176583"/>
    <w:rsid w:val="001774BB"/>
    <w:rsid w:val="00182EEB"/>
    <w:rsid w:val="001A52FE"/>
    <w:rsid w:val="001D74F5"/>
    <w:rsid w:val="001E4353"/>
    <w:rsid w:val="001E5273"/>
    <w:rsid w:val="002155B9"/>
    <w:rsid w:val="0021595F"/>
    <w:rsid w:val="002352B8"/>
    <w:rsid w:val="00254674"/>
    <w:rsid w:val="00261384"/>
    <w:rsid w:val="00261CF3"/>
    <w:rsid w:val="0027060F"/>
    <w:rsid w:val="00271461"/>
    <w:rsid w:val="00281FB9"/>
    <w:rsid w:val="00293217"/>
    <w:rsid w:val="002A1CD2"/>
    <w:rsid w:val="002A4984"/>
    <w:rsid w:val="002C5622"/>
    <w:rsid w:val="002E0FC1"/>
    <w:rsid w:val="002F2AA2"/>
    <w:rsid w:val="002F56E8"/>
    <w:rsid w:val="0030097B"/>
    <w:rsid w:val="003129A6"/>
    <w:rsid w:val="00314DEE"/>
    <w:rsid w:val="0032591C"/>
    <w:rsid w:val="00325D14"/>
    <w:rsid w:val="00330E7D"/>
    <w:rsid w:val="003564F1"/>
    <w:rsid w:val="003574BC"/>
    <w:rsid w:val="003806F4"/>
    <w:rsid w:val="0038456E"/>
    <w:rsid w:val="00386C59"/>
    <w:rsid w:val="00392034"/>
    <w:rsid w:val="00392CF3"/>
    <w:rsid w:val="003B2F23"/>
    <w:rsid w:val="003C0CD1"/>
    <w:rsid w:val="003C3A7D"/>
    <w:rsid w:val="003D4B4E"/>
    <w:rsid w:val="003E0BDD"/>
    <w:rsid w:val="003E0E76"/>
    <w:rsid w:val="003F03BE"/>
    <w:rsid w:val="00406861"/>
    <w:rsid w:val="00414F7D"/>
    <w:rsid w:val="00431B84"/>
    <w:rsid w:val="00433972"/>
    <w:rsid w:val="00440B33"/>
    <w:rsid w:val="00441C79"/>
    <w:rsid w:val="00450ED3"/>
    <w:rsid w:val="00454EA6"/>
    <w:rsid w:val="00474C03"/>
    <w:rsid w:val="00486D26"/>
    <w:rsid w:val="004A23C7"/>
    <w:rsid w:val="004B4DAE"/>
    <w:rsid w:val="004C3C17"/>
    <w:rsid w:val="004D1176"/>
    <w:rsid w:val="004D2176"/>
    <w:rsid w:val="004E26ED"/>
    <w:rsid w:val="00527B1D"/>
    <w:rsid w:val="00535700"/>
    <w:rsid w:val="00562656"/>
    <w:rsid w:val="005632E7"/>
    <w:rsid w:val="00571816"/>
    <w:rsid w:val="00572FD5"/>
    <w:rsid w:val="005853B2"/>
    <w:rsid w:val="0058771D"/>
    <w:rsid w:val="005A5DF6"/>
    <w:rsid w:val="005C1FCA"/>
    <w:rsid w:val="005C3B2F"/>
    <w:rsid w:val="005D0C69"/>
    <w:rsid w:val="005D1A67"/>
    <w:rsid w:val="005F68CB"/>
    <w:rsid w:val="00607736"/>
    <w:rsid w:val="00624050"/>
    <w:rsid w:val="00626707"/>
    <w:rsid w:val="00655E7F"/>
    <w:rsid w:val="00666CFB"/>
    <w:rsid w:val="006769CE"/>
    <w:rsid w:val="00685723"/>
    <w:rsid w:val="00686EB8"/>
    <w:rsid w:val="006935DC"/>
    <w:rsid w:val="00695963"/>
    <w:rsid w:val="006A6D80"/>
    <w:rsid w:val="006B22A4"/>
    <w:rsid w:val="006B2B0B"/>
    <w:rsid w:val="006E25DF"/>
    <w:rsid w:val="00702CA3"/>
    <w:rsid w:val="007144F5"/>
    <w:rsid w:val="00717E8C"/>
    <w:rsid w:val="00720418"/>
    <w:rsid w:val="007408D5"/>
    <w:rsid w:val="007A3355"/>
    <w:rsid w:val="007A54DD"/>
    <w:rsid w:val="007B3F5D"/>
    <w:rsid w:val="007B6BAB"/>
    <w:rsid w:val="007C00AF"/>
    <w:rsid w:val="007C65A5"/>
    <w:rsid w:val="007C6820"/>
    <w:rsid w:val="007E59AE"/>
    <w:rsid w:val="007F200D"/>
    <w:rsid w:val="00815E03"/>
    <w:rsid w:val="00815EDD"/>
    <w:rsid w:val="0081672C"/>
    <w:rsid w:val="0082060E"/>
    <w:rsid w:val="008255D9"/>
    <w:rsid w:val="008528A5"/>
    <w:rsid w:val="00856126"/>
    <w:rsid w:val="008722E6"/>
    <w:rsid w:val="00885612"/>
    <w:rsid w:val="00886D68"/>
    <w:rsid w:val="008945EB"/>
    <w:rsid w:val="00894EED"/>
    <w:rsid w:val="008A3677"/>
    <w:rsid w:val="008E72AE"/>
    <w:rsid w:val="008F3E0D"/>
    <w:rsid w:val="008F3EE7"/>
    <w:rsid w:val="0091748C"/>
    <w:rsid w:val="00960947"/>
    <w:rsid w:val="0097069A"/>
    <w:rsid w:val="00975459"/>
    <w:rsid w:val="0097584D"/>
    <w:rsid w:val="00977349"/>
    <w:rsid w:val="00996378"/>
    <w:rsid w:val="009A281D"/>
    <w:rsid w:val="009B403B"/>
    <w:rsid w:val="009B424B"/>
    <w:rsid w:val="009C467C"/>
    <w:rsid w:val="009C54A9"/>
    <w:rsid w:val="009E580F"/>
    <w:rsid w:val="009F226F"/>
    <w:rsid w:val="00A00CCA"/>
    <w:rsid w:val="00A0630D"/>
    <w:rsid w:val="00A43AA3"/>
    <w:rsid w:val="00A50F64"/>
    <w:rsid w:val="00A524B0"/>
    <w:rsid w:val="00A537FE"/>
    <w:rsid w:val="00A565C7"/>
    <w:rsid w:val="00A61273"/>
    <w:rsid w:val="00A61EC5"/>
    <w:rsid w:val="00A80E28"/>
    <w:rsid w:val="00AB275B"/>
    <w:rsid w:val="00AB764F"/>
    <w:rsid w:val="00AE0FB0"/>
    <w:rsid w:val="00B101A8"/>
    <w:rsid w:val="00B13252"/>
    <w:rsid w:val="00B20A11"/>
    <w:rsid w:val="00B21912"/>
    <w:rsid w:val="00B3154F"/>
    <w:rsid w:val="00B33951"/>
    <w:rsid w:val="00B40B7F"/>
    <w:rsid w:val="00B5791F"/>
    <w:rsid w:val="00BC1CFB"/>
    <w:rsid w:val="00BC32B7"/>
    <w:rsid w:val="00BC4DA3"/>
    <w:rsid w:val="00BF14A9"/>
    <w:rsid w:val="00C20150"/>
    <w:rsid w:val="00C31ACC"/>
    <w:rsid w:val="00C328F3"/>
    <w:rsid w:val="00C46A8D"/>
    <w:rsid w:val="00C50AC6"/>
    <w:rsid w:val="00C54F0E"/>
    <w:rsid w:val="00C80228"/>
    <w:rsid w:val="00C9066C"/>
    <w:rsid w:val="00C916B9"/>
    <w:rsid w:val="00C91DAB"/>
    <w:rsid w:val="00CB7812"/>
    <w:rsid w:val="00CF2500"/>
    <w:rsid w:val="00D01935"/>
    <w:rsid w:val="00D124AC"/>
    <w:rsid w:val="00D15DC9"/>
    <w:rsid w:val="00D27388"/>
    <w:rsid w:val="00D95002"/>
    <w:rsid w:val="00D95674"/>
    <w:rsid w:val="00DB3E12"/>
    <w:rsid w:val="00DB55C1"/>
    <w:rsid w:val="00DD6501"/>
    <w:rsid w:val="00E3368C"/>
    <w:rsid w:val="00E62B06"/>
    <w:rsid w:val="00EA0D27"/>
    <w:rsid w:val="00EA2D78"/>
    <w:rsid w:val="00EC2383"/>
    <w:rsid w:val="00EC24CE"/>
    <w:rsid w:val="00EC6404"/>
    <w:rsid w:val="00EF26F2"/>
    <w:rsid w:val="00F00FDE"/>
    <w:rsid w:val="00F04C76"/>
    <w:rsid w:val="00F20D43"/>
    <w:rsid w:val="00F26B0D"/>
    <w:rsid w:val="00F3593E"/>
    <w:rsid w:val="00F76F28"/>
    <w:rsid w:val="00F93166"/>
    <w:rsid w:val="00FA2278"/>
    <w:rsid w:val="00FB654E"/>
    <w:rsid w:val="00FC7042"/>
    <w:rsid w:val="00FD5C50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0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0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2019-10-02T11:32:00Z</cp:lastPrinted>
  <dcterms:created xsi:type="dcterms:W3CDTF">2019-10-02T11:34:00Z</dcterms:created>
  <dcterms:modified xsi:type="dcterms:W3CDTF">2019-10-02T11:34:00Z</dcterms:modified>
</cp:coreProperties>
</file>