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00" w:rsidRDefault="00220628" w:rsidP="001679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67900">
        <w:rPr>
          <w:b/>
          <w:sz w:val="28"/>
          <w:szCs w:val="28"/>
        </w:rPr>
        <w:t xml:space="preserve">            </w:t>
      </w:r>
      <w:r w:rsidR="00167900" w:rsidRPr="0068092A">
        <w:rPr>
          <w:b/>
          <w:sz w:val="28"/>
          <w:szCs w:val="28"/>
        </w:rPr>
        <w:t>Совет депутатов</w:t>
      </w:r>
      <w:r w:rsidR="00167900">
        <w:rPr>
          <w:b/>
          <w:sz w:val="28"/>
          <w:szCs w:val="28"/>
        </w:rPr>
        <w:t xml:space="preserve">                                       </w:t>
      </w:r>
      <w:r w:rsidR="000231B5">
        <w:rPr>
          <w:b/>
          <w:sz w:val="28"/>
          <w:szCs w:val="28"/>
        </w:rPr>
        <w:t>ПРОЕКТ</w:t>
      </w:r>
      <w:r w:rsidR="00167900">
        <w:rPr>
          <w:b/>
          <w:sz w:val="28"/>
          <w:szCs w:val="28"/>
        </w:rPr>
        <w:t xml:space="preserve">                    </w:t>
      </w:r>
    </w:p>
    <w:p w:rsidR="00167900" w:rsidRPr="006544EE" w:rsidRDefault="00167900" w:rsidP="00167900">
      <w:pPr>
        <w:rPr>
          <w:b/>
          <w:sz w:val="28"/>
          <w:szCs w:val="28"/>
        </w:rPr>
      </w:pPr>
      <w:r w:rsidRPr="006544EE">
        <w:rPr>
          <w:b/>
          <w:sz w:val="28"/>
          <w:szCs w:val="28"/>
        </w:rPr>
        <w:t>муниципального образования</w:t>
      </w:r>
    </w:p>
    <w:p w:rsidR="00167900" w:rsidRPr="006544EE" w:rsidRDefault="00167900" w:rsidP="00167900">
      <w:pPr>
        <w:jc w:val="both"/>
        <w:rPr>
          <w:b/>
          <w:sz w:val="28"/>
          <w:szCs w:val="28"/>
        </w:rPr>
      </w:pPr>
      <w:r w:rsidRPr="006544EE">
        <w:rPr>
          <w:b/>
          <w:sz w:val="28"/>
          <w:szCs w:val="28"/>
        </w:rPr>
        <w:t xml:space="preserve">      Яфаровский  сельсовет</w:t>
      </w:r>
    </w:p>
    <w:p w:rsidR="00167900" w:rsidRPr="0068092A" w:rsidRDefault="00167900" w:rsidP="00167900">
      <w:pPr>
        <w:jc w:val="both"/>
        <w:rPr>
          <w:sz w:val="28"/>
          <w:szCs w:val="28"/>
        </w:rPr>
      </w:pPr>
      <w:r w:rsidRPr="0068092A">
        <w:rPr>
          <w:b/>
          <w:sz w:val="28"/>
          <w:szCs w:val="28"/>
        </w:rPr>
        <w:t xml:space="preserve">   </w:t>
      </w:r>
      <w:r w:rsidRPr="0068092A">
        <w:rPr>
          <w:sz w:val="28"/>
          <w:szCs w:val="28"/>
        </w:rPr>
        <w:t>Александровского района</w:t>
      </w:r>
    </w:p>
    <w:p w:rsidR="00167900" w:rsidRDefault="00167900" w:rsidP="00167900">
      <w:pPr>
        <w:jc w:val="both"/>
        <w:rPr>
          <w:sz w:val="28"/>
          <w:szCs w:val="28"/>
        </w:rPr>
      </w:pPr>
      <w:r w:rsidRPr="0068092A">
        <w:rPr>
          <w:sz w:val="28"/>
          <w:szCs w:val="28"/>
        </w:rPr>
        <w:t xml:space="preserve">      Оренбургской области</w:t>
      </w:r>
    </w:p>
    <w:p w:rsidR="00167900" w:rsidRDefault="00167900" w:rsidP="00167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третьего созыва</w:t>
      </w:r>
    </w:p>
    <w:p w:rsidR="00167900" w:rsidRDefault="00167900" w:rsidP="001679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167900" w:rsidRPr="0068092A" w:rsidRDefault="00167900" w:rsidP="001679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68092A">
        <w:rPr>
          <w:b/>
          <w:sz w:val="28"/>
          <w:szCs w:val="28"/>
        </w:rPr>
        <w:t>РЕШЕНИЕ</w:t>
      </w:r>
    </w:p>
    <w:p w:rsidR="000231B5" w:rsidRDefault="00167900" w:rsidP="00167900">
      <w:pPr>
        <w:jc w:val="both"/>
        <w:rPr>
          <w:sz w:val="28"/>
          <w:szCs w:val="28"/>
        </w:rPr>
      </w:pPr>
      <w:r w:rsidRPr="0068092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68092A">
        <w:rPr>
          <w:sz w:val="28"/>
          <w:szCs w:val="28"/>
        </w:rPr>
        <w:t xml:space="preserve">от </w:t>
      </w:r>
      <w:r w:rsidR="000231B5">
        <w:rPr>
          <w:sz w:val="28"/>
          <w:szCs w:val="28"/>
        </w:rPr>
        <w:t xml:space="preserve">                  </w:t>
      </w:r>
      <w:r w:rsidRPr="0068092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231B5">
        <w:rPr>
          <w:sz w:val="28"/>
          <w:szCs w:val="28"/>
        </w:rPr>
        <w:t>______</w:t>
      </w:r>
    </w:p>
    <w:p w:rsidR="00167900" w:rsidRPr="0068092A" w:rsidRDefault="00167900" w:rsidP="00167900">
      <w:pPr>
        <w:jc w:val="both"/>
        <w:rPr>
          <w:sz w:val="28"/>
          <w:szCs w:val="28"/>
        </w:rPr>
      </w:pPr>
      <w:r w:rsidRPr="0068092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</w:p>
    <w:p w:rsidR="00167900" w:rsidRDefault="00167900" w:rsidP="00167900">
      <w:pPr>
        <w:rPr>
          <w:sz w:val="28"/>
          <w:szCs w:val="28"/>
        </w:rPr>
      </w:pPr>
      <w:r w:rsidRPr="0068092A">
        <w:rPr>
          <w:bCs/>
          <w:sz w:val="28"/>
          <w:szCs w:val="28"/>
        </w:rPr>
        <w:t>О внесении изменений в решение</w:t>
      </w:r>
      <w:r>
        <w:rPr>
          <w:bCs/>
          <w:sz w:val="28"/>
          <w:szCs w:val="28"/>
        </w:rPr>
        <w:t xml:space="preserve"> </w:t>
      </w:r>
      <w:r w:rsidRPr="00EC72AF">
        <w:rPr>
          <w:sz w:val="28"/>
          <w:szCs w:val="28"/>
        </w:rPr>
        <w:t xml:space="preserve">от </w:t>
      </w:r>
    </w:p>
    <w:p w:rsidR="00167900" w:rsidRDefault="00167900" w:rsidP="00167900">
      <w:pPr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28.12.201</w:t>
      </w:r>
      <w:r w:rsidR="00766AAC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766AAC">
        <w:rPr>
          <w:sz w:val="28"/>
          <w:szCs w:val="28"/>
        </w:rPr>
        <w:t>10</w:t>
      </w:r>
      <w:r>
        <w:rPr>
          <w:sz w:val="28"/>
          <w:szCs w:val="28"/>
        </w:rPr>
        <w:t xml:space="preserve">5  </w:t>
      </w:r>
      <w:r w:rsidRPr="00680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 бюджете муниципального </w:t>
      </w:r>
    </w:p>
    <w:p w:rsidR="00167900" w:rsidRDefault="00167900" w:rsidP="00167900">
      <w:pPr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Яфаровский сельсовет </w:t>
      </w:r>
    </w:p>
    <w:p w:rsidR="00167900" w:rsidRDefault="00167900" w:rsidP="0016790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района Оренбургской </w:t>
      </w:r>
    </w:p>
    <w:p w:rsidR="00167900" w:rsidRDefault="00167900" w:rsidP="0016790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области на 201</w:t>
      </w:r>
      <w:r w:rsidR="00766AAC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</w:t>
      </w:r>
    </w:p>
    <w:p w:rsidR="00167900" w:rsidRPr="0068092A" w:rsidRDefault="00167900" w:rsidP="0016790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66AA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766AAC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766AA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68092A">
        <w:rPr>
          <w:bCs/>
          <w:sz w:val="28"/>
          <w:szCs w:val="28"/>
        </w:rPr>
        <w:t>»</w:t>
      </w:r>
    </w:p>
    <w:p w:rsidR="00167900" w:rsidRPr="0068092A" w:rsidRDefault="00167900" w:rsidP="00167900">
      <w:pPr>
        <w:rPr>
          <w:sz w:val="28"/>
          <w:szCs w:val="28"/>
        </w:rPr>
      </w:pPr>
      <w:r w:rsidRPr="0068092A">
        <w:rPr>
          <w:sz w:val="28"/>
          <w:szCs w:val="28"/>
        </w:rPr>
        <w:t xml:space="preserve">             </w:t>
      </w:r>
    </w:p>
    <w:p w:rsidR="00167900" w:rsidRPr="0068092A" w:rsidRDefault="00167900" w:rsidP="00167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</w:t>
      </w:r>
      <w:r w:rsidRPr="0068092A">
        <w:rPr>
          <w:sz w:val="28"/>
          <w:szCs w:val="28"/>
        </w:rPr>
        <w:t>, в целях обеспечения финансирования вопросов местного значения и руководствуясь Уставом  муниципального образования   Яфаровский сельсовет, Совет депутатов Решил:</w:t>
      </w:r>
    </w:p>
    <w:p w:rsidR="00167900" w:rsidRDefault="00167900" w:rsidP="00167900">
      <w:pPr>
        <w:rPr>
          <w:bCs/>
          <w:sz w:val="28"/>
          <w:szCs w:val="28"/>
        </w:rPr>
      </w:pPr>
      <w:r w:rsidRPr="0068092A">
        <w:rPr>
          <w:b/>
          <w:sz w:val="28"/>
          <w:szCs w:val="28"/>
        </w:rPr>
        <w:t xml:space="preserve">      </w:t>
      </w:r>
      <w:r w:rsidRPr="0068092A">
        <w:rPr>
          <w:sz w:val="28"/>
          <w:szCs w:val="28"/>
        </w:rPr>
        <w:t xml:space="preserve">Внести в Решение </w:t>
      </w:r>
      <w:r w:rsidRPr="00EC72AF">
        <w:rPr>
          <w:sz w:val="28"/>
          <w:szCs w:val="28"/>
        </w:rPr>
        <w:t xml:space="preserve">от </w:t>
      </w:r>
      <w:r>
        <w:rPr>
          <w:sz w:val="28"/>
          <w:szCs w:val="28"/>
        </w:rPr>
        <w:t>28.12.201</w:t>
      </w:r>
      <w:r w:rsidR="00766AAC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766AAC">
        <w:rPr>
          <w:sz w:val="28"/>
          <w:szCs w:val="28"/>
        </w:rPr>
        <w:t>10</w:t>
      </w:r>
      <w:r>
        <w:rPr>
          <w:sz w:val="28"/>
          <w:szCs w:val="28"/>
        </w:rPr>
        <w:t xml:space="preserve">5  </w:t>
      </w:r>
      <w:r w:rsidRPr="0068092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 бюджете муниципального </w:t>
      </w:r>
    </w:p>
    <w:p w:rsidR="00167900" w:rsidRDefault="00220628" w:rsidP="00167900">
      <w:pPr>
        <w:snapToGri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167900">
        <w:rPr>
          <w:bCs/>
          <w:sz w:val="28"/>
          <w:szCs w:val="28"/>
        </w:rPr>
        <w:t xml:space="preserve">бразования </w:t>
      </w:r>
      <w:r w:rsidR="00167900">
        <w:rPr>
          <w:sz w:val="28"/>
          <w:szCs w:val="28"/>
        </w:rPr>
        <w:t xml:space="preserve">Яфаровский сельсовет Александровского района Оренбургской </w:t>
      </w:r>
    </w:p>
    <w:p w:rsidR="00167900" w:rsidRPr="0068092A" w:rsidRDefault="00167900" w:rsidP="00167900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области на 201</w:t>
      </w:r>
      <w:r w:rsidR="00766AAC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766AAC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766AAC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766AA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68092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</w:t>
      </w:r>
      <w:r w:rsidRPr="0068092A">
        <w:rPr>
          <w:sz w:val="28"/>
          <w:szCs w:val="28"/>
        </w:rPr>
        <w:t>:</w:t>
      </w:r>
    </w:p>
    <w:p w:rsidR="00167900" w:rsidRPr="0068092A" w:rsidRDefault="00167900" w:rsidP="00167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092A">
        <w:rPr>
          <w:sz w:val="28"/>
          <w:szCs w:val="28"/>
        </w:rPr>
        <w:t xml:space="preserve">1. </w:t>
      </w:r>
      <w:r w:rsidRPr="0006213A">
        <w:rPr>
          <w:rFonts w:eastAsia="TimesNewRomanPSMT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8092A">
        <w:rPr>
          <w:sz w:val="28"/>
          <w:szCs w:val="28"/>
        </w:rPr>
        <w:t>ункт 1 изложить в новой редакции:</w:t>
      </w:r>
    </w:p>
    <w:p w:rsidR="00766AAC" w:rsidRDefault="00167900" w:rsidP="00766AAC">
      <w:pPr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1. </w:t>
      </w:r>
      <w:r w:rsidR="00766AAC">
        <w:rPr>
          <w:sz w:val="28"/>
          <w:szCs w:val="28"/>
        </w:rPr>
        <w:t>Утвердить  основные характеристики  бюджета муниципального образования  Яфаровский сельсовет  на 2019 год:</w:t>
      </w:r>
    </w:p>
    <w:p w:rsidR="00766AAC" w:rsidRDefault="00766AAC" w:rsidP="00766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прогнозируемый общий объем доходов бюджета муниципального образования  Яфаровский сельсовет в сумме 3479,0977 тысяч рублей;</w:t>
      </w:r>
    </w:p>
    <w:p w:rsidR="00766AAC" w:rsidRDefault="00766AAC" w:rsidP="00766AAC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 общий объем расходов бюджета муниципального образования Яфаровский сельсовет  в сумме </w:t>
      </w:r>
      <w:r w:rsidR="0024350F">
        <w:rPr>
          <w:sz w:val="28"/>
          <w:szCs w:val="28"/>
        </w:rPr>
        <w:t>3683,12132</w:t>
      </w:r>
      <w:r>
        <w:rPr>
          <w:sz w:val="28"/>
          <w:szCs w:val="28"/>
        </w:rPr>
        <w:t xml:space="preserve">  тысяч рублей;  </w:t>
      </w:r>
    </w:p>
    <w:p w:rsidR="00766AAC" w:rsidRDefault="00766AAC" w:rsidP="00766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прогнозируемый дефицит бюджета муниципального образования  Яфаровский  сельсовет на 2019 год </w:t>
      </w:r>
      <w:r w:rsidR="0024350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4350F">
        <w:rPr>
          <w:sz w:val="28"/>
          <w:szCs w:val="28"/>
        </w:rPr>
        <w:t>204,10155</w:t>
      </w:r>
      <w:r>
        <w:rPr>
          <w:sz w:val="28"/>
          <w:szCs w:val="28"/>
        </w:rPr>
        <w:t xml:space="preserve"> тысяч рублей;</w:t>
      </w:r>
    </w:p>
    <w:p w:rsidR="00766AAC" w:rsidRDefault="00766AAC" w:rsidP="00766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верхний предел муниципального внутреннего долга муниципального образования Яфаровский сельсовет на 1 января 2019 года в сумме 0.0 тысяч рублей.</w:t>
      </w:r>
    </w:p>
    <w:p w:rsidR="00167900" w:rsidRDefault="00167900" w:rsidP="00167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68092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№1 «Поступление доходов в бюджет </w:t>
      </w:r>
      <w:r w:rsidRPr="0068092A">
        <w:rPr>
          <w:sz w:val="28"/>
          <w:szCs w:val="28"/>
        </w:rPr>
        <w:t>муниципального образования Яфаровский сельсовет</w:t>
      </w:r>
      <w:r>
        <w:rPr>
          <w:sz w:val="28"/>
          <w:szCs w:val="28"/>
        </w:rPr>
        <w:t xml:space="preserve"> по кодам видов доходов, подвидов доходов на 201</w:t>
      </w:r>
      <w:r w:rsidR="00766AAC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766AAC">
        <w:rPr>
          <w:sz w:val="28"/>
          <w:szCs w:val="28"/>
        </w:rPr>
        <w:t>20 -</w:t>
      </w:r>
      <w:r>
        <w:rPr>
          <w:sz w:val="28"/>
          <w:szCs w:val="28"/>
        </w:rPr>
        <w:t xml:space="preserve"> 202</w:t>
      </w:r>
      <w:r w:rsidR="00766AA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», Приложение </w:t>
      </w:r>
      <w:r w:rsidRPr="0068092A">
        <w:rPr>
          <w:sz w:val="28"/>
          <w:szCs w:val="28"/>
        </w:rPr>
        <w:t>№</w:t>
      </w:r>
      <w:r>
        <w:rPr>
          <w:sz w:val="28"/>
          <w:szCs w:val="28"/>
        </w:rPr>
        <w:t xml:space="preserve">2 </w:t>
      </w:r>
      <w:r w:rsidRPr="0068092A">
        <w:rPr>
          <w:sz w:val="28"/>
          <w:szCs w:val="28"/>
        </w:rPr>
        <w:t>«</w:t>
      </w:r>
      <w:r>
        <w:rPr>
          <w:sz w:val="28"/>
          <w:szCs w:val="28"/>
        </w:rPr>
        <w:t>Распределение бюджетных ассигнований</w:t>
      </w:r>
      <w:r w:rsidRPr="0068092A">
        <w:rPr>
          <w:sz w:val="28"/>
          <w:szCs w:val="28"/>
        </w:rPr>
        <w:t xml:space="preserve"> бюджета</w:t>
      </w:r>
      <w:r w:rsidRPr="00784511">
        <w:rPr>
          <w:sz w:val="28"/>
          <w:szCs w:val="28"/>
        </w:rPr>
        <w:t xml:space="preserve"> </w:t>
      </w:r>
      <w:r w:rsidRPr="0068092A">
        <w:rPr>
          <w:sz w:val="28"/>
          <w:szCs w:val="28"/>
        </w:rPr>
        <w:t xml:space="preserve">муниципального образования Яфаровский сельсовет </w:t>
      </w:r>
      <w:r>
        <w:rPr>
          <w:sz w:val="28"/>
          <w:szCs w:val="28"/>
        </w:rPr>
        <w:t xml:space="preserve">по разделам и подразделам классификации расходов </w:t>
      </w:r>
      <w:r w:rsidRPr="0068092A">
        <w:rPr>
          <w:sz w:val="28"/>
          <w:szCs w:val="28"/>
        </w:rPr>
        <w:t xml:space="preserve"> на 20</w:t>
      </w:r>
      <w:r>
        <w:rPr>
          <w:sz w:val="28"/>
          <w:szCs w:val="28"/>
        </w:rPr>
        <w:t>1</w:t>
      </w:r>
      <w:r w:rsidR="00766AAC">
        <w:rPr>
          <w:sz w:val="28"/>
          <w:szCs w:val="28"/>
        </w:rPr>
        <w:t>9</w:t>
      </w:r>
      <w:r w:rsidRPr="0068092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766AAC">
        <w:rPr>
          <w:sz w:val="28"/>
          <w:szCs w:val="28"/>
        </w:rPr>
        <w:t>20 -</w:t>
      </w:r>
      <w:r>
        <w:rPr>
          <w:sz w:val="28"/>
          <w:szCs w:val="28"/>
        </w:rPr>
        <w:t xml:space="preserve"> 202</w:t>
      </w:r>
      <w:r w:rsidR="00766AA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Pr="0068092A">
        <w:rPr>
          <w:sz w:val="28"/>
          <w:szCs w:val="28"/>
        </w:rPr>
        <w:t xml:space="preserve">», </w:t>
      </w:r>
      <w:r w:rsidRPr="0068092A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  <w:r w:rsidRPr="0068092A">
        <w:rPr>
          <w:sz w:val="28"/>
          <w:szCs w:val="28"/>
        </w:rPr>
        <w:t xml:space="preserve"> «Ведомственная классификация расходов муниципального образования Яфаровский сельсовет </w:t>
      </w:r>
      <w:r>
        <w:rPr>
          <w:sz w:val="28"/>
          <w:szCs w:val="28"/>
        </w:rPr>
        <w:t xml:space="preserve">Александровского района </w:t>
      </w:r>
      <w:r w:rsidRPr="0068092A">
        <w:rPr>
          <w:sz w:val="28"/>
          <w:szCs w:val="28"/>
        </w:rPr>
        <w:t>на 20</w:t>
      </w:r>
      <w:r>
        <w:rPr>
          <w:sz w:val="28"/>
          <w:szCs w:val="28"/>
        </w:rPr>
        <w:t>1</w:t>
      </w:r>
      <w:r w:rsidR="00766AAC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68092A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</w:t>
      </w:r>
      <w:r w:rsidR="00766AAC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766AAC">
        <w:rPr>
          <w:sz w:val="28"/>
          <w:szCs w:val="28"/>
        </w:rPr>
        <w:t>1</w:t>
      </w:r>
      <w:r>
        <w:rPr>
          <w:sz w:val="28"/>
          <w:szCs w:val="28"/>
        </w:rPr>
        <w:t xml:space="preserve"> годы</w:t>
      </w:r>
      <w:r w:rsidRPr="0068092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8092A">
        <w:rPr>
          <w:sz w:val="28"/>
          <w:szCs w:val="28"/>
        </w:rPr>
        <w:t>изложить в новой редакции</w:t>
      </w:r>
      <w:r w:rsidR="00220628">
        <w:rPr>
          <w:sz w:val="28"/>
          <w:szCs w:val="28"/>
        </w:rPr>
        <w:t xml:space="preserve"> согласно приложениям  1,2,3</w:t>
      </w:r>
      <w:r>
        <w:rPr>
          <w:sz w:val="28"/>
          <w:szCs w:val="28"/>
        </w:rPr>
        <w:t xml:space="preserve"> к настоящему решению.</w:t>
      </w:r>
      <w:r w:rsidRPr="0068092A">
        <w:rPr>
          <w:sz w:val="28"/>
          <w:szCs w:val="28"/>
        </w:rPr>
        <w:t xml:space="preserve"> </w:t>
      </w:r>
    </w:p>
    <w:p w:rsidR="00167900" w:rsidRDefault="00167900" w:rsidP="00167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  Настоящее решение вступает в силу после его обнародования (опубликования).</w:t>
      </w:r>
    </w:p>
    <w:p w:rsidR="00167900" w:rsidRDefault="00167900" w:rsidP="001679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67900" w:rsidRDefault="00167900" w:rsidP="00167900">
      <w:pPr>
        <w:jc w:val="both"/>
        <w:rPr>
          <w:sz w:val="28"/>
          <w:szCs w:val="28"/>
        </w:rPr>
      </w:pPr>
    </w:p>
    <w:p w:rsidR="00167900" w:rsidRPr="00311C42" w:rsidRDefault="00167900" w:rsidP="00167900">
      <w:pPr>
        <w:jc w:val="both"/>
        <w:rPr>
          <w:b/>
          <w:iCs/>
          <w:sz w:val="28"/>
          <w:szCs w:val="28"/>
        </w:rPr>
      </w:pPr>
      <w:r w:rsidRPr="00311C42">
        <w:rPr>
          <w:b/>
          <w:iCs/>
          <w:sz w:val="28"/>
          <w:szCs w:val="28"/>
        </w:rPr>
        <w:t xml:space="preserve">Глава муниципального образования            </w:t>
      </w:r>
      <w:r>
        <w:rPr>
          <w:b/>
          <w:iCs/>
          <w:sz w:val="28"/>
          <w:szCs w:val="28"/>
        </w:rPr>
        <w:t xml:space="preserve">                        Р.М.Яфарова           </w:t>
      </w:r>
    </w:p>
    <w:p w:rsidR="00167900" w:rsidRDefault="00167900" w:rsidP="001679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167900" w:rsidRDefault="00167900" w:rsidP="00167900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</w:p>
    <w:p w:rsidR="00167900" w:rsidRDefault="00167900" w:rsidP="00167900">
      <w:pPr>
        <w:autoSpaceDE w:val="0"/>
        <w:autoSpaceDN w:val="0"/>
        <w:adjustRightInd w:val="0"/>
      </w:pPr>
      <w:r w:rsidRPr="008B379B">
        <w:rPr>
          <w:rFonts w:eastAsia="TimesNewRomanPSMT"/>
          <w:sz w:val="28"/>
          <w:szCs w:val="28"/>
        </w:rPr>
        <w:t xml:space="preserve">Разослано: в дело, финансовому отделу администрации района, </w:t>
      </w:r>
      <w:r>
        <w:rPr>
          <w:rFonts w:eastAsia="TimesNewRomanPSMT"/>
          <w:sz w:val="28"/>
          <w:szCs w:val="28"/>
        </w:rPr>
        <w:t>отделу № 14 УФК по Оренбургской области</w:t>
      </w:r>
      <w:r w:rsidRPr="008B379B">
        <w:rPr>
          <w:rFonts w:eastAsia="TimesNewRomanPSMT"/>
          <w:sz w:val="28"/>
          <w:szCs w:val="28"/>
        </w:rPr>
        <w:t>, прокурору</w:t>
      </w:r>
      <w:r>
        <w:rPr>
          <w:rFonts w:eastAsia="TimesNewRomanPSMT"/>
          <w:sz w:val="28"/>
          <w:szCs w:val="28"/>
        </w:rPr>
        <w:t>.</w:t>
      </w:r>
    </w:p>
    <w:p w:rsidR="00167900" w:rsidRDefault="00167900" w:rsidP="00167900"/>
    <w:p w:rsidR="00167900" w:rsidRDefault="00167900" w:rsidP="00167900"/>
    <w:p w:rsidR="00167900" w:rsidRDefault="00167900" w:rsidP="00167900"/>
    <w:p w:rsidR="00003FFF" w:rsidRDefault="00003FFF"/>
    <w:p w:rsidR="0024350F" w:rsidRDefault="0024350F"/>
    <w:p w:rsidR="0024350F" w:rsidRDefault="00B577DD">
      <w:r>
        <w:t xml:space="preserve">    </w:t>
      </w:r>
    </w:p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/>
    <w:p w:rsidR="0024350F" w:rsidRDefault="0024350F">
      <w:pPr>
        <w:sectPr w:rsidR="0024350F" w:rsidSect="000D13F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2855"/>
        <w:gridCol w:w="406"/>
        <w:gridCol w:w="4356"/>
        <w:gridCol w:w="3015"/>
        <w:gridCol w:w="783"/>
        <w:gridCol w:w="634"/>
        <w:gridCol w:w="1418"/>
        <w:gridCol w:w="1417"/>
      </w:tblGrid>
      <w:tr w:rsidR="00F6703D" w:rsidRPr="0024350F" w:rsidTr="00F6703D">
        <w:trPr>
          <w:gridAfter w:val="3"/>
          <w:wAfter w:w="3469" w:type="dxa"/>
          <w:trHeight w:val="139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3D" w:rsidRPr="0024350F" w:rsidRDefault="00F6703D" w:rsidP="0024350F">
            <w:pPr>
              <w:suppressAutoHyphens w:val="0"/>
              <w:rPr>
                <w:lang w:eastAsia="ru-RU"/>
              </w:rPr>
            </w:pPr>
            <w:bookmarkStart w:id="0" w:name="RANGE!A1:E39"/>
            <w:bookmarkEnd w:id="0"/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3D" w:rsidRPr="0024350F" w:rsidRDefault="00F6703D" w:rsidP="0024350F">
            <w:pPr>
              <w:suppressAutoHyphens w:val="0"/>
              <w:rPr>
                <w:lang w:eastAsia="ru-RU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3D" w:rsidRPr="0024350F" w:rsidRDefault="00F6703D" w:rsidP="0024350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D0D844" wp14:editId="2C055583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19050</wp:posOffset>
                      </wp:positionV>
                      <wp:extent cx="2771775" cy="1028700"/>
                      <wp:effectExtent l="0" t="0" r="28575" b="1905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4457" cy="101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730" w:rsidRDefault="00D26730" w:rsidP="0024350F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Приложение № 1 </w:t>
                                  </w:r>
                                </w:p>
                                <w:p w:rsidR="00D26730" w:rsidRDefault="00D26730" w:rsidP="0024350F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к Решению совета депутатов  </w:t>
                                  </w:r>
                                </w:p>
                                <w:p w:rsidR="00D26730" w:rsidRDefault="00D26730" w:rsidP="0024350F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от "</w:t>
                                  </w:r>
                                  <w:r w:rsidR="000231B5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__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" </w:t>
                                  </w:r>
                                  <w:r w:rsidR="000231B5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_______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2019   №</w:t>
                                  </w:r>
                                  <w:r w:rsidR="000231B5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____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67.5pt;margin-top:1.5pt;width:218.2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" fillcolor="white [3201]" strokecolor="#7f7f7f [1601]">
                      <v:textbox>
                        <w:txbxContent>
                          <w:p w:rsidR="00D26730" w:rsidRDefault="00D26730" w:rsidP="0024350F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Приложение № 1 </w:t>
                            </w:r>
                          </w:p>
                          <w:p w:rsidR="00D26730" w:rsidRDefault="00D26730" w:rsidP="0024350F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к Решению совета депутатов  </w:t>
                            </w:r>
                          </w:p>
                          <w:p w:rsidR="00D26730" w:rsidRDefault="00D26730" w:rsidP="0024350F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от "</w:t>
                            </w:r>
                            <w:r w:rsidR="000231B5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" </w:t>
                            </w:r>
                            <w:r w:rsidR="000231B5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_______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2019   №</w:t>
                            </w:r>
                            <w:r w:rsidR="000231B5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F6703D" w:rsidRPr="0024350F">
              <w:trPr>
                <w:trHeight w:val="1395"/>
                <w:tblCellSpacing w:w="0" w:type="dxa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F6703D" w:rsidRPr="0024350F" w:rsidRDefault="00F6703D" w:rsidP="0024350F">
                  <w:pPr>
                    <w:suppressAutoHyphens w:val="0"/>
                    <w:jc w:val="right"/>
                    <w:rPr>
                      <w:lang w:eastAsia="ru-RU"/>
                    </w:rPr>
                  </w:pPr>
                  <w:r w:rsidRPr="0024350F">
                    <w:rPr>
                      <w:lang w:eastAsia="ru-RU"/>
                    </w:rPr>
                    <w:t> </w:t>
                  </w:r>
                </w:p>
              </w:tc>
            </w:tr>
          </w:tbl>
          <w:p w:rsidR="00F6703D" w:rsidRPr="0024350F" w:rsidRDefault="00F6703D" w:rsidP="0024350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6703D" w:rsidRPr="0079611E" w:rsidTr="00F6703D">
        <w:trPr>
          <w:trHeight w:val="1350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ПОСТУПЛЕНИЕ ДОХОДОВ В БЮДЖЕТ МУНИЦИПАЛЬНОГО ОБРАЗОВАНИЯ ЯФАРОВСКИЙ  СЕЛЬСОВЕТ  ПО КОДАМ ВИДОВ ДОХОДОВ, ПОДВИДОВ ДОХОДОВ  НА 2019 ГОД И НА ПЛАНОВЫЙ ПЕРИОД 2020 - 2021 ГОДОВ </w:t>
            </w:r>
          </w:p>
        </w:tc>
      </w:tr>
      <w:tr w:rsidR="00F6703D" w:rsidRPr="0079611E" w:rsidTr="000D13FE">
        <w:trPr>
          <w:trHeight w:val="70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 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Наименование групп, подгрупп , стстей и подстатей классификации доходов бюджетов Оренбургской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2021</w:t>
            </w:r>
          </w:p>
        </w:tc>
      </w:tr>
      <w:tr w:rsidR="00F6703D" w:rsidRPr="0079611E" w:rsidTr="00F6703D"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182 1 01 02000 01 0000 110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360,00000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550,90000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550,90000</w:t>
            </w:r>
          </w:p>
        </w:tc>
      </w:tr>
      <w:tr w:rsidR="00F6703D" w:rsidRPr="0079611E" w:rsidTr="00F6703D">
        <w:trPr>
          <w:trHeight w:val="109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182 1 01 02010 01 0000 110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DAEEF3"/>
            <w:noWrap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9611E">
              <w:rPr>
                <w:color w:val="000000"/>
                <w:lang w:eastAsia="ru-RU"/>
              </w:rPr>
              <w:t>360,00000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DAEEF3"/>
            <w:noWrap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9611E">
              <w:rPr>
                <w:color w:val="000000"/>
                <w:lang w:eastAsia="ru-RU"/>
              </w:rPr>
              <w:t>550,90000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DAEEF3"/>
            <w:noWrap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9611E">
              <w:rPr>
                <w:color w:val="000000"/>
                <w:lang w:eastAsia="ru-RU"/>
              </w:rPr>
              <w:t>550,90000</w:t>
            </w:r>
          </w:p>
        </w:tc>
      </w:tr>
      <w:tr w:rsidR="00F6703D" w:rsidRPr="0079611E" w:rsidTr="00F6703D">
        <w:trPr>
          <w:trHeight w:val="181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182 1 01 02020 01 0000 110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color w:val="000000"/>
                <w:lang w:eastAsia="ru-RU"/>
              </w:rPr>
            </w:pPr>
            <w:r w:rsidRPr="0079611E">
              <w:rPr>
                <w:color w:val="000000"/>
                <w:lang w:eastAsia="ru-RU"/>
              </w:rPr>
              <w:t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 практикой в соответствии со ст.227.1 НК РФ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</w:tr>
      <w:tr w:rsidR="00F6703D" w:rsidRPr="0079611E" w:rsidTr="00F6703D">
        <w:trPr>
          <w:trHeight w:val="69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100 1 03 00000 00 0000 000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9611E">
              <w:rPr>
                <w:b/>
                <w:bCs/>
                <w:color w:val="000000"/>
                <w:lang w:eastAsia="ru-RU"/>
              </w:rPr>
              <w:t>Налоги на товары (работы. услуги) реализуемые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79611E">
              <w:rPr>
                <w:b/>
                <w:bCs/>
                <w:color w:val="000000"/>
                <w:lang w:eastAsia="ru-RU"/>
              </w:rPr>
              <w:t>328,08807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79611E">
              <w:rPr>
                <w:b/>
                <w:bCs/>
                <w:color w:val="000000"/>
                <w:lang w:eastAsia="ru-RU"/>
              </w:rPr>
              <w:t>328,08807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79611E">
              <w:rPr>
                <w:b/>
                <w:bCs/>
                <w:color w:val="000000"/>
                <w:lang w:eastAsia="ru-RU"/>
              </w:rPr>
              <w:t>328,08807</w:t>
            </w:r>
          </w:p>
        </w:tc>
      </w:tr>
      <w:tr w:rsidR="00F6703D" w:rsidRPr="0079611E" w:rsidTr="00F6703D">
        <w:trPr>
          <w:trHeight w:val="84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100 1 03 02230 01 1000 110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color w:val="000000"/>
                <w:lang w:eastAsia="ru-RU"/>
              </w:rPr>
            </w:pPr>
            <w:r w:rsidRPr="0079611E">
              <w:rPr>
                <w:color w:val="000000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           118,97330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        118,97330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           118,97330   </w:t>
            </w:r>
          </w:p>
        </w:tc>
      </w:tr>
      <w:tr w:rsidR="00F6703D" w:rsidRPr="0079611E" w:rsidTr="000D13FE">
        <w:trPr>
          <w:trHeight w:val="98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lastRenderedPageBreak/>
              <w:t>100 1 03 02240 01 1000 110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color w:val="000000"/>
                <w:lang w:eastAsia="ru-RU"/>
              </w:rPr>
            </w:pPr>
            <w:r w:rsidRPr="0079611E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               0,83360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            0,83360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               0,83360   </w:t>
            </w:r>
          </w:p>
        </w:tc>
      </w:tr>
      <w:tr w:rsidR="00F6703D" w:rsidRPr="0079611E" w:rsidTr="00F6703D">
        <w:trPr>
          <w:trHeight w:val="98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100 1 03 02250 01 1000 110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color w:val="000000"/>
                <w:lang w:eastAsia="ru-RU"/>
              </w:rPr>
            </w:pPr>
            <w:r w:rsidRPr="0079611E">
              <w:rPr>
                <w:color w:val="000000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           230,40450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        230,40450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           230,40450   </w:t>
            </w:r>
          </w:p>
        </w:tc>
      </w:tr>
      <w:tr w:rsidR="00F6703D" w:rsidRPr="0079611E" w:rsidTr="00F6703D">
        <w:trPr>
          <w:trHeight w:val="97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100 1 03 02260 01 1000 110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-            22,12333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-         22,12333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-            22,12333   </w:t>
            </w:r>
          </w:p>
        </w:tc>
      </w:tr>
      <w:tr w:rsidR="00F6703D" w:rsidRPr="0079611E" w:rsidTr="00F6703D">
        <w:trPr>
          <w:trHeight w:val="42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182 1 05 00000 00 0000 000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26,00000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26,00000</w:t>
            </w:r>
          </w:p>
        </w:tc>
      </w:tr>
      <w:tr w:rsidR="00F6703D" w:rsidRPr="0079611E" w:rsidTr="00F6703D">
        <w:trPr>
          <w:trHeight w:val="27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182 1 05 03000 01 0000 110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26,00000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26,00000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26,00000</w:t>
            </w:r>
          </w:p>
        </w:tc>
      </w:tr>
      <w:tr w:rsidR="00F6703D" w:rsidRPr="0079611E" w:rsidTr="00F6703D">
        <w:trPr>
          <w:trHeight w:val="40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390,00000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432,28300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561,00000</w:t>
            </w:r>
          </w:p>
        </w:tc>
      </w:tr>
      <w:tr w:rsidR="00F6703D" w:rsidRPr="0079611E" w:rsidTr="00F6703D">
        <w:trPr>
          <w:trHeight w:val="84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182 1 06 01030 10 0000 110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Налог на имущество физических лиц , взимаемый по ставкам, применяемым к объектам налогообложения 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150,00000</w:t>
            </w:r>
          </w:p>
        </w:tc>
      </w:tr>
      <w:tr w:rsidR="00F6703D" w:rsidRPr="0079611E" w:rsidTr="00F6703D">
        <w:trPr>
          <w:trHeight w:val="42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182 1 06 06000 00 0000 110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330,00000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355,28300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411,00000</w:t>
            </w:r>
          </w:p>
        </w:tc>
      </w:tr>
      <w:tr w:rsidR="00F6703D" w:rsidRPr="0079611E" w:rsidTr="00F6703D">
        <w:trPr>
          <w:trHeight w:val="5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182 1 06 06043 10 1000 110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Земельный налог с физических лиц , обладающих земельным участком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300,00000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318,08300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360,00000</w:t>
            </w:r>
          </w:p>
        </w:tc>
      </w:tr>
      <w:tr w:rsidR="00F6703D" w:rsidRPr="0079611E" w:rsidTr="00F6703D">
        <w:trPr>
          <w:trHeight w:val="54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182 1 06 06033 10 1000 110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Земельный налог с организаций , обладающих земельным участком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9611E">
              <w:rPr>
                <w:color w:val="000000"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9611E">
              <w:rPr>
                <w:color w:val="000000"/>
                <w:lang w:eastAsia="ru-RU"/>
              </w:rPr>
              <w:t>37,20000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AEEF3"/>
            <w:noWrap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79611E">
              <w:rPr>
                <w:color w:val="000000"/>
                <w:lang w:eastAsia="ru-RU"/>
              </w:rPr>
              <w:t>51,00000</w:t>
            </w:r>
          </w:p>
        </w:tc>
      </w:tr>
      <w:tr w:rsidR="00F6703D" w:rsidRPr="0079611E" w:rsidTr="00F6703D">
        <w:trPr>
          <w:trHeight w:val="4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111 1 08 00000 00 0000 000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10,00000</w:t>
            </w:r>
          </w:p>
        </w:tc>
      </w:tr>
      <w:tr w:rsidR="00F6703D" w:rsidRPr="0079611E" w:rsidTr="00F6703D">
        <w:trPr>
          <w:trHeight w:val="549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111 1 11 00000 00 0000 000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Доходы от использования имущества,находящегося в государственной и муниципальной собственности</w:t>
            </w:r>
            <w:r w:rsidRPr="0079611E">
              <w:rPr>
                <w:b/>
                <w:bCs/>
                <w:lang w:eastAsia="ru-RU"/>
              </w:rPr>
              <w:br w:type="page"/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152,99170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169,10870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236,89170</w:t>
            </w:r>
          </w:p>
        </w:tc>
      </w:tr>
      <w:tr w:rsidR="00F6703D" w:rsidRPr="0079611E" w:rsidTr="000D13FE">
        <w:trPr>
          <w:trHeight w:val="14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026 1 11 05000 00 0000 120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152,99170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169,10870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236,89170</w:t>
            </w:r>
          </w:p>
        </w:tc>
      </w:tr>
      <w:tr w:rsidR="00F6703D" w:rsidRPr="0079611E" w:rsidTr="000D13FE">
        <w:trPr>
          <w:trHeight w:val="1413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lastRenderedPageBreak/>
              <w:t>026 1 11 05025 10 0000 120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152,99170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169,10870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236,89170</w:t>
            </w:r>
          </w:p>
        </w:tc>
      </w:tr>
      <w:tr w:rsidR="00F6703D" w:rsidRPr="0079611E" w:rsidTr="00F6703D">
        <w:trPr>
          <w:trHeight w:val="55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026 1 16 32000 00 1000 140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Суммы , израсходованных незаконно или не по целевому назначению , а так же доходов , полученных от их использования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 </w:t>
            </w:r>
          </w:p>
        </w:tc>
      </w:tr>
      <w:tr w:rsidR="00F6703D" w:rsidRPr="0079611E" w:rsidTr="00F6703D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ИТОГО СОБСТВЕННЫХ ДОХОДОВ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1267,07977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1516,37977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1712,87977</w:t>
            </w:r>
          </w:p>
        </w:tc>
      </w:tr>
      <w:tr w:rsidR="00F6703D" w:rsidRPr="0079611E" w:rsidTr="00F6703D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0 00 00000 00 0000 000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Безвозмездные перечисления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2211,94000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1964,94000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1820,94000</w:t>
            </w:r>
          </w:p>
        </w:tc>
      </w:tr>
      <w:tr w:rsidR="00F6703D" w:rsidRPr="0079611E" w:rsidTr="00F6703D">
        <w:trPr>
          <w:trHeight w:val="628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2 02 00000 00 0000 000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2211,94000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1964,94000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1820,94000</w:t>
            </w:r>
          </w:p>
        </w:tc>
      </w:tr>
      <w:tr w:rsidR="00F6703D" w:rsidRPr="0079611E" w:rsidTr="00F6703D">
        <w:trPr>
          <w:trHeight w:val="35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2 02 01000 00 0000 150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Дотации от других бюджетов бюджетной системы РФ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2075,00000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1828,00000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1684,00000</w:t>
            </w:r>
          </w:p>
        </w:tc>
      </w:tr>
      <w:tr w:rsidR="00F6703D" w:rsidRPr="0079611E" w:rsidTr="00F6703D">
        <w:trPr>
          <w:trHeight w:val="561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2 02 15001 100000150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2075,00000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1828,00000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1684,00000</w:t>
            </w:r>
          </w:p>
        </w:tc>
      </w:tr>
      <w:tr w:rsidR="00F6703D" w:rsidRPr="0079611E" w:rsidTr="00F6703D">
        <w:trPr>
          <w:trHeight w:val="125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2 02 45160 100000150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color w:val="000000"/>
                <w:lang w:eastAsia="ru-RU"/>
              </w:rPr>
            </w:pPr>
            <w:r w:rsidRPr="0079611E">
              <w:rPr>
                <w:color w:val="000000"/>
                <w:lang w:eastAsia="ru-RU"/>
              </w:rPr>
              <w:t>Межбюджетные трансферты, передаваемые бюджетам  поселений для компенсации дополнительных расходов. возникших в результате решений, принятых органами  власти другого уровня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</w:tr>
      <w:tr w:rsidR="00F6703D" w:rsidRPr="0079611E" w:rsidTr="00F6703D">
        <w:trPr>
          <w:trHeight w:val="122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2 02 40014 100000150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</w:tr>
      <w:tr w:rsidR="00F6703D" w:rsidRPr="0079611E" w:rsidTr="00F6703D">
        <w:trPr>
          <w:trHeight w:val="63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color w:val="000000"/>
                <w:lang w:eastAsia="ru-RU"/>
              </w:rPr>
            </w:pPr>
            <w:r w:rsidRPr="0079611E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color w:val="000000"/>
                <w:lang w:eastAsia="ru-RU"/>
              </w:rPr>
            </w:pPr>
            <w:r w:rsidRPr="0079611E">
              <w:rPr>
                <w:color w:val="000000"/>
                <w:lang w:eastAsia="ru-RU"/>
              </w:rPr>
              <w:t>Прочие межбюджетные  трансферты , передаваемые  бюджетам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47,00000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47,00000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47,00000</w:t>
            </w:r>
          </w:p>
        </w:tc>
      </w:tr>
      <w:tr w:rsidR="00F6703D" w:rsidRPr="0079611E" w:rsidTr="00F6703D">
        <w:trPr>
          <w:trHeight w:val="63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2 02 3000 00 0000 150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89,94000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89,94000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89,94000</w:t>
            </w:r>
          </w:p>
        </w:tc>
      </w:tr>
      <w:tr w:rsidR="00F6703D" w:rsidRPr="0079611E" w:rsidTr="00F6703D">
        <w:trPr>
          <w:trHeight w:val="63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2 02 35930 10 0000150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Субвенции бюджетам на государственную регистрации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</w:tr>
      <w:tr w:rsidR="00F6703D" w:rsidRPr="0079611E" w:rsidTr="00F6703D">
        <w:trPr>
          <w:trHeight w:val="562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lastRenderedPageBreak/>
              <w:t>2 02 35930 10 0000150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Субвенции бюджетам поселений на государственную регистрации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</w:tr>
      <w:tr w:rsidR="00F6703D" w:rsidRPr="0079611E" w:rsidTr="00F6703D">
        <w:trPr>
          <w:trHeight w:val="55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2 02 35118 10 0000150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89,94000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89,94000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89,94000</w:t>
            </w:r>
          </w:p>
        </w:tc>
      </w:tr>
      <w:tr w:rsidR="00F6703D" w:rsidRPr="0079611E" w:rsidTr="00F6703D">
        <w:trPr>
          <w:trHeight w:val="84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2 02 35118 100000150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color w:val="000000"/>
                <w:lang w:eastAsia="ru-RU"/>
              </w:rPr>
            </w:pPr>
            <w:r w:rsidRPr="0079611E">
              <w:rPr>
                <w:color w:val="00000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89,94000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89,94000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89,94000</w:t>
            </w:r>
          </w:p>
        </w:tc>
      </w:tr>
      <w:tr w:rsidR="00F6703D" w:rsidRPr="0079611E" w:rsidTr="00F6703D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ВСЕГО ДОХОДОВ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3479,01977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3481,31977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3533,81977</w:t>
            </w:r>
          </w:p>
        </w:tc>
      </w:tr>
      <w:tr w:rsidR="00F6703D" w:rsidRPr="0079611E" w:rsidTr="00F6703D">
        <w:trPr>
          <w:trHeight w:val="315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 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Дефицит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-204,10155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03D" w:rsidRPr="0079611E" w:rsidRDefault="00F6703D" w:rsidP="0024350F">
            <w:pPr>
              <w:suppressAutoHyphens w:val="0"/>
              <w:jc w:val="right"/>
              <w:rPr>
                <w:lang w:eastAsia="ru-RU"/>
              </w:rPr>
            </w:pPr>
            <w:r w:rsidRPr="0079611E">
              <w:rPr>
                <w:lang w:eastAsia="ru-RU"/>
              </w:rPr>
              <w:t>30,00000</w:t>
            </w:r>
          </w:p>
        </w:tc>
      </w:tr>
    </w:tbl>
    <w:p w:rsidR="0024350F" w:rsidRPr="0079611E" w:rsidRDefault="0024350F"/>
    <w:p w:rsidR="00F6703D" w:rsidRPr="0079611E" w:rsidRDefault="00F6703D"/>
    <w:p w:rsidR="00F6703D" w:rsidRPr="0079611E" w:rsidRDefault="00F6703D"/>
    <w:p w:rsidR="00F6703D" w:rsidRPr="0079611E" w:rsidRDefault="00F6703D"/>
    <w:p w:rsidR="00F6703D" w:rsidRPr="0079611E" w:rsidRDefault="00F6703D"/>
    <w:p w:rsidR="00F6703D" w:rsidRPr="0079611E" w:rsidRDefault="00F6703D"/>
    <w:p w:rsidR="00F6703D" w:rsidRPr="0079611E" w:rsidRDefault="00F6703D"/>
    <w:p w:rsidR="00F6703D" w:rsidRPr="0079611E" w:rsidRDefault="00F6703D"/>
    <w:p w:rsidR="00F6703D" w:rsidRPr="0079611E" w:rsidRDefault="00F6703D"/>
    <w:p w:rsidR="00F6703D" w:rsidRPr="0079611E" w:rsidRDefault="00F6703D"/>
    <w:p w:rsidR="00F6703D" w:rsidRPr="0079611E" w:rsidRDefault="00F6703D"/>
    <w:p w:rsidR="00F6703D" w:rsidRPr="0079611E" w:rsidRDefault="00F6703D"/>
    <w:p w:rsidR="00F6703D" w:rsidRPr="0079611E" w:rsidRDefault="00F6703D"/>
    <w:p w:rsidR="00F6703D" w:rsidRDefault="00F6703D"/>
    <w:p w:rsidR="00F6703D" w:rsidRDefault="00F6703D"/>
    <w:p w:rsidR="00F6703D" w:rsidRDefault="00F6703D"/>
    <w:p w:rsidR="00F6703D" w:rsidRDefault="00F6703D"/>
    <w:p w:rsidR="00F6703D" w:rsidRDefault="00F6703D"/>
    <w:p w:rsidR="00F6703D" w:rsidRDefault="00F6703D"/>
    <w:p w:rsidR="00F6703D" w:rsidRDefault="00F6703D"/>
    <w:p w:rsidR="00F6703D" w:rsidRDefault="00F6703D"/>
    <w:p w:rsidR="00F6703D" w:rsidRDefault="00F6703D"/>
    <w:p w:rsidR="00F6703D" w:rsidRDefault="00F6703D"/>
    <w:p w:rsidR="00F6703D" w:rsidRDefault="00F6703D"/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956"/>
        <w:gridCol w:w="5996"/>
        <w:gridCol w:w="1837"/>
        <w:gridCol w:w="579"/>
        <w:gridCol w:w="1405"/>
        <w:gridCol w:w="651"/>
        <w:gridCol w:w="1334"/>
        <w:gridCol w:w="2126"/>
      </w:tblGrid>
      <w:tr w:rsidR="00F6703D" w:rsidRPr="00F6703D" w:rsidTr="00F6703D">
        <w:trPr>
          <w:trHeight w:val="174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03D" w:rsidRPr="00F6703D" w:rsidRDefault="00F6703D" w:rsidP="00F6703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bookmarkStart w:id="1" w:name="RANGE!A1:E34"/>
            <w:r w:rsidRPr="00F6703D">
              <w:rPr>
                <w:sz w:val="28"/>
                <w:szCs w:val="28"/>
                <w:lang w:eastAsia="ru-RU"/>
              </w:rPr>
              <w:lastRenderedPageBreak/>
              <w:t> </w:t>
            </w:r>
            <w:bookmarkEnd w:id="1"/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703D" w:rsidRPr="00F6703D" w:rsidRDefault="00F6703D" w:rsidP="00F6703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F6703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3D" w:rsidRPr="00F6703D" w:rsidRDefault="00F6703D" w:rsidP="00F6703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E28A50" wp14:editId="24E0C1D5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38100</wp:posOffset>
                      </wp:positionV>
                      <wp:extent cx="2762250" cy="1019175"/>
                      <wp:effectExtent l="0" t="0" r="19050" b="2857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3591" cy="10131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730" w:rsidRDefault="00D26730" w:rsidP="00F6703D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Приложение № 2</w:t>
                                  </w:r>
                                </w:p>
                                <w:p w:rsidR="00D26730" w:rsidRDefault="00D26730" w:rsidP="00F6703D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к Решению совета депутатов  </w:t>
                                  </w:r>
                                </w:p>
                                <w:p w:rsidR="00D26730" w:rsidRDefault="00D26730" w:rsidP="00F6703D">
                                  <w:pPr>
                                    <w:pStyle w:val="a3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от "</w:t>
                                  </w:r>
                                  <w:r w:rsidR="000231B5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__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" </w:t>
                                  </w:r>
                                  <w:r w:rsidR="000231B5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________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 xml:space="preserve"> 2019   № </w:t>
                                  </w:r>
                                  <w:r w:rsidR="000231B5">
                                    <w:rPr>
                                      <w:rFonts w:asciiTheme="minorHAnsi" w:hAnsi="Calibri" w:cstheme="minorBidi"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margin-left:69.75pt;margin-top:3pt;width:217.5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" fillcolor="white [3201]" strokecolor="#7f7f7f [1601]">
                      <v:textbox>
                        <w:txbxContent>
                          <w:p w:rsidR="00D26730" w:rsidRDefault="00D26730" w:rsidP="00F6703D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Приложение № 2</w:t>
                            </w:r>
                          </w:p>
                          <w:p w:rsidR="00D26730" w:rsidRDefault="00D26730" w:rsidP="00F6703D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к Решению совета депутатов  </w:t>
                            </w:r>
                          </w:p>
                          <w:p w:rsidR="00D26730" w:rsidRDefault="00D26730" w:rsidP="00F6703D">
                            <w:pPr>
                              <w:pStyle w:val="a3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от "</w:t>
                            </w:r>
                            <w:r w:rsidR="000231B5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" </w:t>
                            </w:r>
                            <w:r w:rsidR="000231B5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2019   № </w:t>
                            </w:r>
                            <w:r w:rsidR="000231B5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0"/>
            </w:tblGrid>
            <w:tr w:rsidR="00F6703D" w:rsidRPr="00F6703D">
              <w:trPr>
                <w:trHeight w:val="1740"/>
                <w:tblCellSpacing w:w="0" w:type="dxa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6703D" w:rsidRPr="00F6703D" w:rsidRDefault="00F6703D" w:rsidP="00F6703D">
                  <w:pPr>
                    <w:suppressAutoHyphens w:val="0"/>
                    <w:jc w:val="center"/>
                    <w:rPr>
                      <w:sz w:val="28"/>
                      <w:szCs w:val="28"/>
                      <w:lang w:eastAsia="ru-RU"/>
                    </w:rPr>
                  </w:pPr>
                  <w:r w:rsidRPr="00F6703D">
                    <w:rPr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F6703D" w:rsidRPr="00F6703D" w:rsidRDefault="00F6703D" w:rsidP="00F6703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03D" w:rsidRPr="00F6703D" w:rsidRDefault="00F6703D" w:rsidP="00F6703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703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703D" w:rsidRPr="00F6703D" w:rsidRDefault="00F6703D" w:rsidP="00F6703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6703D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F6703D" w:rsidRPr="0079611E" w:rsidTr="00F6703D">
        <w:trPr>
          <w:trHeight w:val="300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        РАСПРЕДЕЛЕНИЕ БЮДЖЕТНЫХ АССИГНОВАНИЙ  БЮДЖЕТА </w:t>
            </w:r>
          </w:p>
        </w:tc>
      </w:tr>
      <w:tr w:rsidR="00F6703D" w:rsidRPr="0079611E" w:rsidTr="00F6703D">
        <w:trPr>
          <w:trHeight w:val="315"/>
        </w:trPr>
        <w:tc>
          <w:tcPr>
            <w:tcW w:w="148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 МУНИЦИПАЛЬНОГО ОБРАЗОВАНИЯ ЯФАРОВСКИЙ СЕЛЬСОВЕТ ПО РАЗДЕЛАМ И ПОДРАЗДЕЛАМ </w:t>
            </w:r>
          </w:p>
        </w:tc>
      </w:tr>
      <w:tr w:rsidR="00F6703D" w:rsidRPr="0079611E" w:rsidTr="00F6703D">
        <w:trPr>
          <w:trHeight w:val="315"/>
        </w:trPr>
        <w:tc>
          <w:tcPr>
            <w:tcW w:w="148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КЛАССИФИКАЦИИ РАСХОДОВ  НА 2019 ГОД И НА ПЛАНОВЫЙ ПЕРИОД 2020 -2021 ГОДОВ 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 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2019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2021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0100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860B6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1342,</w:t>
            </w:r>
            <w:r w:rsidR="00F860B6" w:rsidRPr="0079611E">
              <w:rPr>
                <w:lang w:eastAsia="ru-RU"/>
              </w:rPr>
              <w:t>80</w:t>
            </w:r>
            <w:r w:rsidRPr="0079611E">
              <w:rPr>
                <w:lang w:eastAsia="ru-RU"/>
              </w:rPr>
              <w:t>666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860B6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1285,</w:t>
            </w:r>
            <w:r w:rsidR="00F860B6" w:rsidRPr="0079611E">
              <w:rPr>
                <w:lang w:eastAsia="ru-RU"/>
              </w:rPr>
              <w:t>6</w:t>
            </w:r>
            <w:r w:rsidRPr="0079611E">
              <w:rPr>
                <w:lang w:eastAsia="ru-RU"/>
              </w:rPr>
              <w:t>2800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860B6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1255,</w:t>
            </w:r>
            <w:r w:rsidR="00F860B6" w:rsidRPr="0079611E">
              <w:rPr>
                <w:lang w:eastAsia="ru-RU"/>
              </w:rPr>
              <w:t>6</w:t>
            </w:r>
            <w:r w:rsidRPr="0079611E">
              <w:rPr>
                <w:lang w:eastAsia="ru-RU"/>
              </w:rPr>
              <w:t>2800</w:t>
            </w:r>
          </w:p>
        </w:tc>
      </w:tr>
      <w:tr w:rsidR="00C86126" w:rsidRPr="0079611E" w:rsidTr="00C86126">
        <w:trPr>
          <w:trHeight w:val="75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0102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380,30000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380,30000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380,30000</w:t>
            </w:r>
          </w:p>
        </w:tc>
      </w:tr>
      <w:tr w:rsidR="00C86126" w:rsidRPr="0079611E" w:rsidTr="00334352">
        <w:trPr>
          <w:trHeight w:val="93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0104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Функционирование Правительства Российской Федерации , высших исполнительных органов государственной власти субъектов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860B6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942,</w:t>
            </w:r>
            <w:r w:rsidR="00F860B6" w:rsidRPr="0079611E">
              <w:rPr>
                <w:lang w:eastAsia="ru-RU"/>
              </w:rPr>
              <w:t>50</w:t>
            </w:r>
            <w:r w:rsidRPr="0079611E">
              <w:rPr>
                <w:lang w:eastAsia="ru-RU"/>
              </w:rPr>
              <w:t>666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860B6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885,</w:t>
            </w:r>
            <w:r w:rsidR="00F860B6" w:rsidRPr="0079611E">
              <w:rPr>
                <w:lang w:eastAsia="ru-RU"/>
              </w:rPr>
              <w:t>3</w:t>
            </w:r>
            <w:r w:rsidRPr="0079611E">
              <w:rPr>
                <w:lang w:eastAsia="ru-RU"/>
              </w:rPr>
              <w:t>2800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860B6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855,</w:t>
            </w:r>
            <w:r w:rsidR="00F860B6" w:rsidRPr="0079611E">
              <w:rPr>
                <w:lang w:eastAsia="ru-RU"/>
              </w:rPr>
              <w:t>3</w:t>
            </w:r>
            <w:r w:rsidRPr="0079611E">
              <w:rPr>
                <w:lang w:eastAsia="ru-RU"/>
              </w:rPr>
              <w:t>2800</w:t>
            </w:r>
          </w:p>
        </w:tc>
      </w:tr>
      <w:tr w:rsidR="00C86126" w:rsidRPr="0079611E" w:rsidTr="0079611E">
        <w:trPr>
          <w:trHeight w:val="56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0106</w:t>
            </w:r>
          </w:p>
        </w:tc>
        <w:tc>
          <w:tcPr>
            <w:tcW w:w="7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b/>
                <w:bCs/>
                <w:lang w:eastAsia="ru-RU"/>
              </w:rPr>
            </w:pPr>
            <w:r w:rsidRPr="0079611E">
              <w:rPr>
                <w:b/>
                <w:bCs/>
                <w:lang w:eastAsia="ru-RU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20,00000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20,00000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20,00000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0111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Резервные фонды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0200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Национальная оборона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89,94000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89,94000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89,94000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0203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89,94000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89,94000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89,94000</w:t>
            </w:r>
          </w:p>
        </w:tc>
      </w:tr>
      <w:tr w:rsidR="00C86126" w:rsidRPr="0079611E" w:rsidTr="0079611E">
        <w:trPr>
          <w:trHeight w:val="407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0300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196,30000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196,30000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196,30000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0304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Органы юстиции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</w:tr>
      <w:tr w:rsidR="00C86126" w:rsidRPr="0079611E" w:rsidTr="0079611E">
        <w:trPr>
          <w:trHeight w:val="716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0309</w:t>
            </w:r>
          </w:p>
        </w:tc>
        <w:tc>
          <w:tcPr>
            <w:tcW w:w="78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Защита территории и населения от чрезвычайных ситуаций природного и техногенного характера , гражданская оборона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0310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Обеспечение пожарной безопасности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195,30000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195,30000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195,30000</w:t>
            </w:r>
          </w:p>
        </w:tc>
      </w:tr>
      <w:tr w:rsidR="00C86126" w:rsidRPr="0079611E" w:rsidTr="00C86126">
        <w:trPr>
          <w:trHeight w:val="75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lastRenderedPageBreak/>
              <w:t>0314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Противодействие терроризму и экстремизму, профилактика правонарушений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1,00000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0400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Национальная экономика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486,44966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304,66378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267,50578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0409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430,14096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293,35508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256,19708</w:t>
            </w:r>
          </w:p>
        </w:tc>
      </w:tr>
      <w:tr w:rsidR="00C86126" w:rsidRPr="0079611E" w:rsidTr="00334352">
        <w:trPr>
          <w:trHeight w:val="34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0412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56,30870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11,30870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11,30870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0500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10,00000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0502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Коммунальное хозяйство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0503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Благоустройство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10,00000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0700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Образование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860B6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0,6</w:t>
            </w:r>
            <w:r w:rsidR="00F860B6" w:rsidRPr="0079611E">
              <w:rPr>
                <w:lang w:eastAsia="ru-RU"/>
              </w:rPr>
              <w:t>2</w:t>
            </w:r>
            <w:r w:rsidRPr="0079611E">
              <w:rPr>
                <w:lang w:eastAsia="ru-RU"/>
              </w:rPr>
              <w:t>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860B6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0,6</w:t>
            </w:r>
            <w:r w:rsidR="00F860B6" w:rsidRPr="0079611E">
              <w:rPr>
                <w:lang w:eastAsia="ru-RU"/>
              </w:rPr>
              <w:t>2</w:t>
            </w:r>
            <w:r w:rsidRPr="0079611E">
              <w:rPr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860B6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0,6</w:t>
            </w:r>
            <w:r w:rsidR="00F860B6" w:rsidRPr="0079611E">
              <w:rPr>
                <w:lang w:eastAsia="ru-RU"/>
              </w:rPr>
              <w:t>2</w:t>
            </w:r>
            <w:r w:rsidRPr="0079611E">
              <w:rPr>
                <w:lang w:eastAsia="ru-RU"/>
              </w:rPr>
              <w:t>500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0707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0,65500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0,65500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0,65500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0800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Культура и кинематография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1557,00000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1507,00000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1507,00000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0801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 xml:space="preserve">Культура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1557,00000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1507,00000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1507,00000</w:t>
            </w:r>
          </w:p>
        </w:tc>
      </w:tr>
      <w:tr w:rsidR="00C86126" w:rsidRPr="0079611E" w:rsidTr="00C86126">
        <w:trPr>
          <w:trHeight w:val="1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0804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</w:tr>
      <w:tr w:rsidR="00C86126" w:rsidRPr="0079611E" w:rsidTr="00C86126">
        <w:trPr>
          <w:trHeight w:val="39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1000</w:t>
            </w:r>
          </w:p>
        </w:tc>
        <w:tc>
          <w:tcPr>
            <w:tcW w:w="7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Социальная политика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1001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F6703D" w:rsidRPr="0079611E" w:rsidRDefault="00F6703D" w:rsidP="00F6703D">
            <w:pPr>
              <w:suppressAutoHyphens w:val="0"/>
              <w:rPr>
                <w:color w:val="000000"/>
                <w:lang w:eastAsia="ru-RU"/>
              </w:rPr>
            </w:pPr>
            <w:r w:rsidRPr="0079611E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1003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 </w:t>
            </w:r>
          </w:p>
        </w:tc>
        <w:tc>
          <w:tcPr>
            <w:tcW w:w="7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Условно утвержденные расходы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87,03299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176,69099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 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703D" w:rsidRPr="0079611E" w:rsidRDefault="000231B5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И</w:t>
            </w:r>
            <w:r w:rsidR="00F6703D" w:rsidRPr="0079611E">
              <w:rPr>
                <w:lang w:eastAsia="ru-RU"/>
              </w:rPr>
              <w:t>того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3683,12132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3481,31977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3503,81977</w:t>
            </w:r>
          </w:p>
        </w:tc>
      </w:tr>
      <w:tr w:rsidR="00C86126" w:rsidRPr="0079611E" w:rsidTr="00C86126">
        <w:trPr>
          <w:trHeight w:val="375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 </w:t>
            </w:r>
          </w:p>
        </w:tc>
        <w:tc>
          <w:tcPr>
            <w:tcW w:w="78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6703D" w:rsidRPr="0079611E" w:rsidRDefault="00F6703D" w:rsidP="00F6703D">
            <w:pPr>
              <w:suppressAutoHyphens w:val="0"/>
              <w:rPr>
                <w:lang w:eastAsia="ru-RU"/>
              </w:rPr>
            </w:pPr>
            <w:r w:rsidRPr="0079611E">
              <w:rPr>
                <w:lang w:eastAsia="ru-RU"/>
              </w:rPr>
              <w:t>Дефицит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03D" w:rsidRPr="0079611E" w:rsidRDefault="00F6703D" w:rsidP="00F6703D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204,10155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03D" w:rsidRPr="0079611E" w:rsidRDefault="00F860B6" w:rsidP="00F860B6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-</w:t>
            </w:r>
            <w:r w:rsidR="00F6703D" w:rsidRPr="0079611E">
              <w:rPr>
                <w:lang w:eastAsia="ru-RU"/>
              </w:rPr>
              <w:t>0,</w:t>
            </w:r>
            <w:r w:rsidRPr="0079611E">
              <w:rPr>
                <w:lang w:eastAsia="ru-RU"/>
              </w:rPr>
              <w:t>13</w:t>
            </w:r>
            <w:r w:rsidR="00F6703D" w:rsidRPr="0079611E">
              <w:rPr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703D" w:rsidRPr="0079611E" w:rsidRDefault="00F6703D" w:rsidP="00F860B6">
            <w:pPr>
              <w:suppressAutoHyphens w:val="0"/>
              <w:jc w:val="center"/>
              <w:rPr>
                <w:lang w:eastAsia="ru-RU"/>
              </w:rPr>
            </w:pPr>
            <w:r w:rsidRPr="0079611E">
              <w:rPr>
                <w:lang w:eastAsia="ru-RU"/>
              </w:rPr>
              <w:t>-30,</w:t>
            </w:r>
            <w:r w:rsidR="00F860B6" w:rsidRPr="0079611E">
              <w:rPr>
                <w:lang w:eastAsia="ru-RU"/>
              </w:rPr>
              <w:t>13</w:t>
            </w:r>
            <w:r w:rsidRPr="0079611E">
              <w:rPr>
                <w:lang w:eastAsia="ru-RU"/>
              </w:rPr>
              <w:t>000</w:t>
            </w:r>
          </w:p>
        </w:tc>
      </w:tr>
    </w:tbl>
    <w:p w:rsidR="00F6703D" w:rsidRPr="0079611E" w:rsidRDefault="00F6703D"/>
    <w:p w:rsidR="00334352" w:rsidRPr="0079611E" w:rsidRDefault="00334352"/>
    <w:p w:rsidR="00B1051E" w:rsidRDefault="00B1051E"/>
    <w:p w:rsidR="0079611E" w:rsidRDefault="0079611E"/>
    <w:p w:rsidR="0079611E" w:rsidRDefault="0079611E"/>
    <w:p w:rsidR="0079611E" w:rsidRDefault="0079611E"/>
    <w:p w:rsidR="0079611E" w:rsidRPr="0079611E" w:rsidRDefault="0079611E"/>
    <w:p w:rsidR="00B1051E" w:rsidRDefault="00B1051E" w:rsidP="00B1051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3</w:t>
      </w:r>
    </w:p>
    <w:p w:rsidR="00B1051E" w:rsidRDefault="00B1051E" w:rsidP="00B1051E">
      <w:pPr>
        <w:autoSpaceDE w:val="0"/>
        <w:autoSpaceDN w:val="0"/>
        <w:adjustRightInd w:val="0"/>
        <w:jc w:val="both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            к решению Совета депутатов</w:t>
      </w:r>
    </w:p>
    <w:p w:rsidR="00B1051E" w:rsidRDefault="00B1051E" w:rsidP="00B1051E">
      <w:pPr>
        <w:autoSpaceDE w:val="0"/>
        <w:autoSpaceDN w:val="0"/>
        <w:adjustRightInd w:val="0"/>
        <w:jc w:val="center"/>
      </w:pPr>
      <w:r>
        <w:tab/>
        <w:t xml:space="preserve">                                                                                                             </w:t>
      </w:r>
      <w:r w:rsidR="000231B5">
        <w:t xml:space="preserve">                            от __________</w:t>
      </w:r>
      <w:r>
        <w:t xml:space="preserve"> № </w:t>
      </w:r>
      <w:r w:rsidR="000231B5">
        <w:t>___</w:t>
      </w:r>
      <w:bookmarkStart w:id="2" w:name="_GoBack"/>
      <w:bookmarkEnd w:id="2"/>
    </w:p>
    <w:p w:rsidR="00B1051E" w:rsidRDefault="00B1051E" w:rsidP="00B1051E">
      <w:pPr>
        <w:jc w:val="right"/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726"/>
        <w:gridCol w:w="516"/>
        <w:gridCol w:w="600"/>
        <w:gridCol w:w="567"/>
        <w:gridCol w:w="284"/>
        <w:gridCol w:w="567"/>
        <w:gridCol w:w="992"/>
        <w:gridCol w:w="709"/>
        <w:gridCol w:w="709"/>
        <w:gridCol w:w="1417"/>
        <w:gridCol w:w="1418"/>
        <w:gridCol w:w="1417"/>
      </w:tblGrid>
      <w:tr w:rsidR="00C86126" w:rsidRPr="00C86126" w:rsidTr="00327233">
        <w:trPr>
          <w:trHeight w:val="465"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center"/>
              <w:rPr>
                <w:lang w:eastAsia="ru-RU"/>
              </w:rPr>
            </w:pPr>
            <w:r w:rsidRPr="00C86126">
              <w:rPr>
                <w:lang w:eastAsia="ru-RU"/>
              </w:rPr>
              <w:t xml:space="preserve">Ведомственная структура расходов бюджета муниципального образования Яфаровский сельсовет Александровского района    </w:t>
            </w:r>
          </w:p>
        </w:tc>
      </w:tr>
      <w:tr w:rsidR="00C86126" w:rsidRPr="00C86126" w:rsidTr="00327233">
        <w:trPr>
          <w:trHeight w:val="450"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center"/>
              <w:rPr>
                <w:lang w:eastAsia="ru-RU"/>
              </w:rPr>
            </w:pPr>
            <w:r w:rsidRPr="00C86126">
              <w:rPr>
                <w:lang w:eastAsia="ru-RU"/>
              </w:rPr>
              <w:t xml:space="preserve">на 2019 год и плановый период 2020-2021 годы 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 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Наименование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ВЕД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РЗ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НМ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НР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ЭКР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2021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Администрация Яфаровского сельсовета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3683,12132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3481,31977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3503,81977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F860B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1342,</w:t>
            </w:r>
            <w:r w:rsidR="00F860B6">
              <w:rPr>
                <w:b/>
                <w:bCs/>
                <w:lang w:eastAsia="ru-RU"/>
              </w:rPr>
              <w:t>80</w:t>
            </w:r>
            <w:r w:rsidRPr="00C86126">
              <w:rPr>
                <w:b/>
                <w:bCs/>
                <w:lang w:eastAsia="ru-RU"/>
              </w:rPr>
              <w:t>666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F860B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1285,</w:t>
            </w:r>
            <w:r w:rsidR="00F860B6">
              <w:rPr>
                <w:b/>
                <w:bCs/>
                <w:lang w:eastAsia="ru-RU"/>
              </w:rPr>
              <w:t>6</w:t>
            </w:r>
            <w:r w:rsidRPr="00C86126">
              <w:rPr>
                <w:b/>
                <w:bCs/>
                <w:lang w:eastAsia="ru-RU"/>
              </w:rPr>
              <w:t>2800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F860B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1255,</w:t>
            </w:r>
            <w:r w:rsidR="00F860B6">
              <w:rPr>
                <w:b/>
                <w:bCs/>
                <w:lang w:eastAsia="ru-RU"/>
              </w:rPr>
              <w:t>6</w:t>
            </w:r>
            <w:r w:rsidRPr="00C86126">
              <w:rPr>
                <w:b/>
                <w:bCs/>
                <w:lang w:eastAsia="ru-RU"/>
              </w:rPr>
              <w:t>2800</w:t>
            </w:r>
          </w:p>
        </w:tc>
      </w:tr>
      <w:tr w:rsidR="00C86126" w:rsidRPr="00C86126" w:rsidTr="00327233">
        <w:trPr>
          <w:trHeight w:val="80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</w:tr>
      <w:tr w:rsidR="00C86126" w:rsidRPr="00C86126" w:rsidTr="00327233">
        <w:trPr>
          <w:trHeight w:val="6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</w:tr>
      <w:tr w:rsidR="00C86126" w:rsidRPr="00C86126" w:rsidTr="00327233">
        <w:trPr>
          <w:trHeight w:val="81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</w:tr>
      <w:tr w:rsidR="00C86126" w:rsidRPr="00C86126" w:rsidTr="00327233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color w:val="22272F"/>
                <w:lang w:eastAsia="ru-RU"/>
              </w:rPr>
            </w:pPr>
            <w:r w:rsidRPr="00C86126">
              <w:rPr>
                <w:color w:val="22272F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</w:tr>
      <w:tr w:rsidR="00C86126" w:rsidRPr="00C86126" w:rsidTr="00327233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color w:val="22272F"/>
                <w:lang w:eastAsia="ru-RU"/>
              </w:rPr>
            </w:pPr>
            <w:r w:rsidRPr="00C86126">
              <w:rPr>
                <w:color w:val="22272F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292,10000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292,10000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292,10000</w:t>
            </w:r>
          </w:p>
        </w:tc>
      </w:tr>
      <w:tr w:rsidR="00C86126" w:rsidRPr="00C86126" w:rsidTr="00327233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380,30000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lastRenderedPageBreak/>
              <w:t xml:space="preserve">Заработная плата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292,10000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292,10000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292,10000</w:t>
            </w:r>
          </w:p>
        </w:tc>
      </w:tr>
      <w:tr w:rsidR="00C86126" w:rsidRPr="00C86126" w:rsidTr="00327233">
        <w:trPr>
          <w:trHeight w:val="118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88,20000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88,20000</w:t>
            </w:r>
          </w:p>
        </w:tc>
      </w:tr>
      <w:tr w:rsidR="00C86126" w:rsidRPr="00C86126" w:rsidTr="00327233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88,20000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88,20000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88,20000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88,20000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88,20000</w:t>
            </w:r>
          </w:p>
        </w:tc>
      </w:tr>
      <w:tr w:rsidR="00C86126" w:rsidRPr="00C86126" w:rsidTr="00327233">
        <w:trPr>
          <w:trHeight w:val="117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F860B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942,</w:t>
            </w:r>
            <w:r w:rsidR="00F860B6">
              <w:rPr>
                <w:b/>
                <w:bCs/>
                <w:lang w:eastAsia="ru-RU"/>
              </w:rPr>
              <w:t>50</w:t>
            </w:r>
            <w:r w:rsidRPr="00C86126">
              <w:rPr>
                <w:b/>
                <w:bCs/>
                <w:lang w:eastAsia="ru-RU"/>
              </w:rPr>
              <w:t>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F860B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885,</w:t>
            </w:r>
            <w:r w:rsidR="00F860B6">
              <w:rPr>
                <w:b/>
                <w:bCs/>
                <w:lang w:eastAsia="ru-RU"/>
              </w:rPr>
              <w:t>3</w:t>
            </w:r>
            <w:r w:rsidRPr="00C86126">
              <w:rPr>
                <w:b/>
                <w:bCs/>
                <w:lang w:eastAsia="ru-RU"/>
              </w:rPr>
              <w:t>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F860B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855,</w:t>
            </w:r>
            <w:r w:rsidR="00F860B6">
              <w:rPr>
                <w:b/>
                <w:bCs/>
                <w:lang w:eastAsia="ru-RU"/>
              </w:rPr>
              <w:t>3</w:t>
            </w:r>
            <w:r w:rsidRPr="00C86126">
              <w:rPr>
                <w:b/>
                <w:bCs/>
                <w:lang w:eastAsia="ru-RU"/>
              </w:rPr>
              <w:t>2800</w:t>
            </w:r>
          </w:p>
        </w:tc>
      </w:tr>
      <w:tr w:rsidR="00C86126" w:rsidRPr="00C86126" w:rsidTr="00327233">
        <w:trPr>
          <w:trHeight w:val="83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F860B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942,</w:t>
            </w:r>
            <w:r w:rsidR="00F860B6">
              <w:rPr>
                <w:b/>
                <w:bCs/>
                <w:lang w:eastAsia="ru-RU"/>
              </w:rPr>
              <w:t>50</w:t>
            </w:r>
            <w:r w:rsidRPr="00C86126">
              <w:rPr>
                <w:b/>
                <w:bCs/>
                <w:lang w:eastAsia="ru-RU"/>
              </w:rPr>
              <w:t>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F860B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885,</w:t>
            </w:r>
            <w:r w:rsidR="00F860B6">
              <w:rPr>
                <w:b/>
                <w:bCs/>
                <w:lang w:eastAsia="ru-RU"/>
              </w:rPr>
              <w:t>3</w:t>
            </w:r>
            <w:r w:rsidRPr="00C86126">
              <w:rPr>
                <w:b/>
                <w:bCs/>
                <w:lang w:eastAsia="ru-RU"/>
              </w:rPr>
              <w:t>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F860B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855,</w:t>
            </w:r>
            <w:r w:rsidR="00F860B6">
              <w:rPr>
                <w:b/>
                <w:bCs/>
                <w:lang w:eastAsia="ru-RU"/>
              </w:rPr>
              <w:t>3</w:t>
            </w:r>
            <w:r w:rsidRPr="00C86126">
              <w:rPr>
                <w:b/>
                <w:bCs/>
                <w:lang w:eastAsia="ru-RU"/>
              </w:rPr>
              <w:t>2800</w:t>
            </w:r>
          </w:p>
        </w:tc>
      </w:tr>
      <w:tr w:rsidR="00C86126" w:rsidRPr="00C86126" w:rsidTr="00327233">
        <w:trPr>
          <w:trHeight w:val="83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F860B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942,</w:t>
            </w:r>
            <w:r w:rsidR="00F860B6">
              <w:rPr>
                <w:b/>
                <w:bCs/>
                <w:lang w:eastAsia="ru-RU"/>
              </w:rPr>
              <w:t>50</w:t>
            </w:r>
            <w:r w:rsidRPr="00C86126">
              <w:rPr>
                <w:b/>
                <w:bCs/>
                <w:lang w:eastAsia="ru-RU"/>
              </w:rPr>
              <w:t>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F860B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885,</w:t>
            </w:r>
            <w:r w:rsidR="00F860B6">
              <w:rPr>
                <w:b/>
                <w:bCs/>
                <w:lang w:eastAsia="ru-RU"/>
              </w:rPr>
              <w:t>3</w:t>
            </w:r>
            <w:r w:rsidRPr="00C86126">
              <w:rPr>
                <w:b/>
                <w:bCs/>
                <w:lang w:eastAsia="ru-RU"/>
              </w:rPr>
              <w:t>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F860B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855,</w:t>
            </w:r>
            <w:r w:rsidR="00F860B6">
              <w:rPr>
                <w:b/>
                <w:bCs/>
                <w:lang w:eastAsia="ru-RU"/>
              </w:rPr>
              <w:t>3</w:t>
            </w:r>
            <w:r w:rsidRPr="00C86126">
              <w:rPr>
                <w:b/>
                <w:bCs/>
                <w:lang w:eastAsia="ru-RU"/>
              </w:rPr>
              <w:t>2800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F860B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650,</w:t>
            </w:r>
            <w:r w:rsidR="00F860B6">
              <w:rPr>
                <w:b/>
                <w:bCs/>
                <w:lang w:eastAsia="ru-RU"/>
              </w:rPr>
              <w:t>86</w:t>
            </w:r>
            <w:r w:rsidRPr="00C86126">
              <w:rPr>
                <w:b/>
                <w:bCs/>
                <w:lang w:eastAsia="ru-RU"/>
              </w:rPr>
              <w:t>490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593,68624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563,68624</w:t>
            </w:r>
          </w:p>
        </w:tc>
      </w:tr>
      <w:tr w:rsidR="00C86126" w:rsidRPr="00C86126" w:rsidTr="00327233">
        <w:trPr>
          <w:trHeight w:val="52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color w:val="22272F"/>
                <w:lang w:eastAsia="ru-RU"/>
              </w:rPr>
            </w:pPr>
            <w:r w:rsidRPr="00C86126">
              <w:rPr>
                <w:color w:val="22272F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340,00000</w:t>
            </w:r>
          </w:p>
        </w:tc>
      </w:tr>
      <w:tr w:rsidR="00C86126" w:rsidRPr="00C86126" w:rsidTr="00327233"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color w:val="22272F"/>
                <w:lang w:eastAsia="ru-RU"/>
              </w:rPr>
            </w:pPr>
            <w:r w:rsidRPr="00C86126">
              <w:rPr>
                <w:color w:val="22272F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260,00000</w:t>
            </w:r>
          </w:p>
        </w:tc>
      </w:tr>
      <w:tr w:rsidR="00C86126" w:rsidRPr="00C86126" w:rsidTr="00327233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260,00000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 xml:space="preserve">Заработная плата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260,00000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260,00000</w:t>
            </w:r>
          </w:p>
        </w:tc>
      </w:tr>
      <w:tr w:rsidR="00C86126" w:rsidRPr="00C86126" w:rsidTr="00327233">
        <w:trPr>
          <w:trHeight w:val="86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1,00000</w:t>
            </w:r>
          </w:p>
        </w:tc>
      </w:tr>
      <w:tr w:rsidR="00C86126" w:rsidRPr="00C86126" w:rsidTr="00327233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выплаты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1,00000</w:t>
            </w:r>
          </w:p>
        </w:tc>
      </w:tr>
      <w:tr w:rsidR="00C86126" w:rsidRPr="00C86126" w:rsidTr="00327233">
        <w:trPr>
          <w:trHeight w:val="99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79,00000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79,00000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79,00000</w:t>
            </w:r>
          </w:p>
        </w:tc>
      </w:tr>
      <w:tr w:rsidR="00C86126" w:rsidRPr="00C86126" w:rsidTr="00327233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79,00000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79,00000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79,00000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79,00000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79,00000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79,00000</w:t>
            </w:r>
          </w:p>
        </w:tc>
      </w:tr>
      <w:tr w:rsidR="00C86126" w:rsidRPr="00C86126" w:rsidTr="00327233">
        <w:trPr>
          <w:trHeight w:val="43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Закупка товаров , работ,услуг в сфере информационных технологий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работ , услуг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Услуги связи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работы ,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81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F860B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269,</w:t>
            </w:r>
            <w:r w:rsidR="00F860B6" w:rsidRPr="007727A6">
              <w:rPr>
                <w:b/>
                <w:bCs/>
                <w:lang w:eastAsia="ru-RU"/>
              </w:rPr>
              <w:t>86</w:t>
            </w:r>
            <w:r w:rsidRPr="007727A6">
              <w:rPr>
                <w:b/>
                <w:bCs/>
                <w:lang w:eastAsia="ru-RU"/>
              </w:rPr>
              <w:t>490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217,68624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187,68624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Оплата работ , услуг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113,39200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113,39200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83,39200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Услуги связи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 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Транспортные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Коммунальные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Работы , услуги по содержанию имущества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25,00000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Прочие работы ,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68,39200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68,39200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38,39200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Прочие расходы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F860B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156,</w:t>
            </w:r>
            <w:r w:rsidR="00F860B6" w:rsidRPr="007727A6">
              <w:rPr>
                <w:b/>
                <w:bCs/>
                <w:lang w:eastAsia="ru-RU"/>
              </w:rPr>
              <w:t>47</w:t>
            </w:r>
            <w:r w:rsidRPr="007727A6">
              <w:rPr>
                <w:b/>
                <w:bCs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104,29424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104,29424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Увеличение стоимости основных средств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 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F860B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156,</w:t>
            </w:r>
            <w:r w:rsidR="00F860B6" w:rsidRPr="007727A6">
              <w:rPr>
                <w:b/>
                <w:bCs/>
                <w:lang w:eastAsia="ru-RU"/>
              </w:rPr>
              <w:t>47</w:t>
            </w:r>
            <w:r w:rsidRPr="007727A6">
              <w:rPr>
                <w:b/>
                <w:bCs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104,29424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104,29424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 xml:space="preserve">Уплата прочих платежей по решениям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расходы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Уплата налога на имущество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расходы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3,00000</w:t>
            </w:r>
          </w:p>
        </w:tc>
      </w:tr>
      <w:tr w:rsidR="00C86126" w:rsidRPr="00C86126" w:rsidTr="00327233">
        <w:trPr>
          <w:trHeight w:val="46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расходы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Уплата иных платежей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расходы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3,00000</w:t>
            </w:r>
          </w:p>
        </w:tc>
      </w:tr>
      <w:tr w:rsidR="00C86126" w:rsidRPr="00C86126" w:rsidTr="00327233">
        <w:trPr>
          <w:trHeight w:val="70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Мероприятия по противодействию коррупции в Муниципальном образовании Яфаровскийсельсовет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</w:tr>
      <w:tr w:rsidR="00C86126" w:rsidRPr="00C86126" w:rsidTr="00327233">
        <w:trPr>
          <w:trHeight w:val="80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</w:tr>
      <w:tr w:rsidR="00C86126" w:rsidRPr="00C86126" w:rsidTr="00327233">
        <w:trPr>
          <w:trHeight w:val="126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291,</w:t>
            </w:r>
            <w:r w:rsidR="004B653B">
              <w:rPr>
                <w:b/>
                <w:bCs/>
                <w:lang w:eastAsia="ru-RU"/>
              </w:rPr>
              <w:t>1</w:t>
            </w:r>
            <w:r w:rsidRPr="00C86126">
              <w:rPr>
                <w:b/>
                <w:bCs/>
                <w:lang w:eastAsia="ru-RU"/>
              </w:rPr>
              <w:t>4176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291,</w:t>
            </w:r>
            <w:r w:rsidR="004B653B">
              <w:rPr>
                <w:b/>
                <w:bCs/>
                <w:lang w:eastAsia="ru-RU"/>
              </w:rPr>
              <w:t>1</w:t>
            </w:r>
            <w:r w:rsidRPr="00C86126">
              <w:rPr>
                <w:b/>
                <w:bCs/>
                <w:lang w:eastAsia="ru-RU"/>
              </w:rPr>
              <w:t>4176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291,</w:t>
            </w:r>
            <w:r w:rsidR="004B653B">
              <w:rPr>
                <w:b/>
                <w:bCs/>
                <w:lang w:eastAsia="ru-RU"/>
              </w:rPr>
              <w:t>1</w:t>
            </w:r>
            <w:r w:rsidRPr="00C86126">
              <w:rPr>
                <w:b/>
                <w:bCs/>
                <w:lang w:eastAsia="ru-RU"/>
              </w:rPr>
              <w:t>4176</w:t>
            </w:r>
          </w:p>
        </w:tc>
      </w:tr>
      <w:tr w:rsidR="00C86126" w:rsidRPr="00C86126" w:rsidTr="00327233">
        <w:trPr>
          <w:trHeight w:val="142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Межбюджетные трансферты на выполнение полномочий поселений по составлению проекта бюджета поселения , ведению учета по исполнению бюджета поселения и составление отчета об исполнении бюджета поселения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277,00000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277,00000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277,00000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277,00000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277,00000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lastRenderedPageBreak/>
              <w:t xml:space="preserve">Безвозмездные перечисления бюджетам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277,00000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277,00000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277,00000</w:t>
            </w:r>
          </w:p>
        </w:tc>
      </w:tr>
      <w:tr w:rsidR="00C86126" w:rsidRPr="00C86126" w:rsidTr="00327233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60120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277,00000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277,00000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277,00000</w:t>
            </w:r>
          </w:p>
        </w:tc>
      </w:tr>
      <w:tr w:rsidR="00C86126" w:rsidRPr="00C86126" w:rsidTr="00327233">
        <w:trPr>
          <w:trHeight w:val="81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</w:t>
            </w:r>
            <w:r w:rsidR="004B653B">
              <w:rPr>
                <w:b/>
                <w:bCs/>
                <w:lang w:eastAsia="ru-RU"/>
              </w:rPr>
              <w:t>6</w:t>
            </w:r>
            <w:r w:rsidRPr="00C86126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</w:t>
            </w:r>
            <w:r w:rsidR="004B653B">
              <w:rPr>
                <w:b/>
                <w:bCs/>
                <w:lang w:eastAsia="ru-RU"/>
              </w:rPr>
              <w:t>6</w:t>
            </w:r>
            <w:r w:rsidRPr="00C86126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</w:t>
            </w:r>
            <w:r w:rsidR="004B653B">
              <w:rPr>
                <w:b/>
                <w:bCs/>
                <w:lang w:eastAsia="ru-RU"/>
              </w:rPr>
              <w:t>6</w:t>
            </w:r>
            <w:r w:rsidRPr="00C86126">
              <w:rPr>
                <w:b/>
                <w:bCs/>
                <w:lang w:eastAsia="ru-RU"/>
              </w:rPr>
              <w:t>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</w:t>
            </w:r>
            <w:r w:rsidR="004B653B">
              <w:rPr>
                <w:b/>
                <w:bCs/>
                <w:lang w:eastAsia="ru-RU"/>
              </w:rPr>
              <w:t>6</w:t>
            </w:r>
            <w:r w:rsidRPr="00C86126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</w:t>
            </w:r>
            <w:r w:rsidR="004B653B">
              <w:rPr>
                <w:b/>
                <w:bCs/>
                <w:lang w:eastAsia="ru-RU"/>
              </w:rPr>
              <w:t>6</w:t>
            </w:r>
            <w:r w:rsidRPr="00C86126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</w:t>
            </w:r>
            <w:r w:rsidR="004B653B">
              <w:rPr>
                <w:b/>
                <w:bCs/>
                <w:lang w:eastAsia="ru-RU"/>
              </w:rPr>
              <w:t>6</w:t>
            </w:r>
            <w:r w:rsidRPr="00C86126">
              <w:rPr>
                <w:b/>
                <w:bCs/>
                <w:lang w:eastAsia="ru-RU"/>
              </w:rPr>
              <w:t>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</w:t>
            </w:r>
            <w:r w:rsidR="004B653B">
              <w:rPr>
                <w:b/>
                <w:bCs/>
                <w:lang w:eastAsia="ru-RU"/>
              </w:rPr>
              <w:t>6</w:t>
            </w:r>
            <w:r w:rsidRPr="00C86126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</w:t>
            </w:r>
            <w:r w:rsidR="004B653B">
              <w:rPr>
                <w:b/>
                <w:bCs/>
                <w:lang w:eastAsia="ru-RU"/>
              </w:rPr>
              <w:t>6</w:t>
            </w:r>
            <w:r w:rsidRPr="00C86126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</w:t>
            </w:r>
            <w:r w:rsidR="004B653B">
              <w:rPr>
                <w:b/>
                <w:bCs/>
                <w:lang w:eastAsia="ru-RU"/>
              </w:rPr>
              <w:t>6</w:t>
            </w:r>
            <w:r w:rsidRPr="00C86126">
              <w:rPr>
                <w:b/>
                <w:bCs/>
                <w:lang w:eastAsia="ru-RU"/>
              </w:rPr>
              <w:t>0000</w:t>
            </w:r>
          </w:p>
        </w:tc>
      </w:tr>
      <w:tr w:rsidR="00C86126" w:rsidRPr="00C86126" w:rsidTr="00327233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</w:t>
            </w:r>
            <w:r w:rsidR="004B653B">
              <w:rPr>
                <w:b/>
                <w:bCs/>
                <w:lang w:eastAsia="ru-RU"/>
              </w:rPr>
              <w:t>6</w:t>
            </w:r>
            <w:r w:rsidRPr="00C86126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</w:t>
            </w:r>
            <w:r w:rsidR="004B653B">
              <w:rPr>
                <w:b/>
                <w:bCs/>
                <w:lang w:eastAsia="ru-RU"/>
              </w:rPr>
              <w:t>6</w:t>
            </w:r>
            <w:r w:rsidRPr="00C86126"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</w:t>
            </w:r>
            <w:r w:rsidR="004B653B">
              <w:rPr>
                <w:b/>
                <w:bCs/>
                <w:lang w:eastAsia="ru-RU"/>
              </w:rPr>
              <w:t>6</w:t>
            </w:r>
            <w:r w:rsidRPr="00C86126">
              <w:rPr>
                <w:b/>
                <w:bCs/>
                <w:lang w:eastAsia="ru-RU"/>
              </w:rPr>
              <w:t>0000</w:t>
            </w:r>
          </w:p>
        </w:tc>
      </w:tr>
      <w:tr w:rsidR="00C86126" w:rsidRPr="00C86126" w:rsidTr="00327233">
        <w:trPr>
          <w:trHeight w:val="225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9,52776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9,52776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9,52776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9,52776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9,52776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9,52776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9,52776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9,52776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9,52776</w:t>
            </w:r>
          </w:p>
        </w:tc>
      </w:tr>
      <w:tr w:rsidR="00C86126" w:rsidRPr="00C86126" w:rsidTr="00327233">
        <w:trPr>
          <w:trHeight w:val="46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9,52776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9,52776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9,52776</w:t>
            </w:r>
          </w:p>
        </w:tc>
      </w:tr>
      <w:tr w:rsidR="00C86126" w:rsidRPr="00C86126" w:rsidTr="00327233">
        <w:trPr>
          <w:trHeight w:val="8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4,01400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4,01400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4,01400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4,01400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4,01400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4,01400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4,01400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4,01400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4,01400</w:t>
            </w:r>
          </w:p>
        </w:tc>
      </w:tr>
      <w:tr w:rsidR="00C86126" w:rsidRPr="00C86126" w:rsidTr="00327233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4,01400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4,01400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4,01400</w:t>
            </w:r>
          </w:p>
        </w:tc>
      </w:tr>
      <w:tr w:rsidR="00C86126" w:rsidRPr="00C86126" w:rsidTr="00327233">
        <w:trPr>
          <w:trHeight w:val="6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</w:tr>
      <w:tr w:rsidR="00C86126" w:rsidRPr="00C86126" w:rsidTr="00327233">
        <w:trPr>
          <w:trHeight w:val="6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</w:tr>
      <w:tr w:rsidR="00C86126" w:rsidRPr="00C86126" w:rsidTr="00327233">
        <w:trPr>
          <w:trHeight w:val="142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</w:tr>
      <w:tr w:rsidR="00C86126" w:rsidRPr="00C86126" w:rsidTr="00327233">
        <w:trPr>
          <w:trHeight w:val="8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</w:tr>
      <w:tr w:rsidR="00C86126" w:rsidRPr="00C86126" w:rsidTr="00327233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Непрограммные мероприятия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77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89,94000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89,94000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89,94000</w:t>
            </w:r>
          </w:p>
        </w:tc>
      </w:tr>
      <w:tr w:rsidR="00C86126" w:rsidRPr="00C86126" w:rsidTr="00327233">
        <w:trPr>
          <w:trHeight w:val="33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89,94000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89,94000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89,94000</w:t>
            </w:r>
          </w:p>
        </w:tc>
      </w:tr>
      <w:tr w:rsidR="00C86126" w:rsidRPr="00C86126" w:rsidTr="00327233">
        <w:trPr>
          <w:trHeight w:val="80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89,94000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89,94000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89,94000</w:t>
            </w:r>
          </w:p>
        </w:tc>
      </w:tr>
      <w:tr w:rsidR="00C86126" w:rsidRPr="00C86126" w:rsidTr="00327233">
        <w:trPr>
          <w:trHeight w:val="83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89,94000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89,94000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89,94000</w:t>
            </w:r>
          </w:p>
        </w:tc>
      </w:tr>
      <w:tr w:rsidR="00C86126" w:rsidRPr="00C86126" w:rsidTr="00327233">
        <w:trPr>
          <w:trHeight w:val="83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89,94000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89,94000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89,94000</w:t>
            </w:r>
          </w:p>
        </w:tc>
      </w:tr>
      <w:tr w:rsidR="00C86126" w:rsidRPr="00C86126" w:rsidTr="00327233">
        <w:trPr>
          <w:trHeight w:val="64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color w:val="22272F"/>
                <w:lang w:eastAsia="ru-RU"/>
              </w:rPr>
            </w:pPr>
            <w:r w:rsidRPr="00C86126">
              <w:rPr>
                <w:color w:val="22272F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87,94000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87,94000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87,94000</w:t>
            </w:r>
          </w:p>
        </w:tc>
      </w:tr>
      <w:tr w:rsidR="00C86126" w:rsidRPr="00C86126" w:rsidTr="00327233">
        <w:trPr>
          <w:trHeight w:val="6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color w:val="22272F"/>
                <w:lang w:eastAsia="ru-RU"/>
              </w:rPr>
            </w:pPr>
            <w:r w:rsidRPr="00C86126">
              <w:rPr>
                <w:color w:val="22272F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65,94000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65,94000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65,94000</w:t>
            </w:r>
          </w:p>
        </w:tc>
      </w:tr>
      <w:tr w:rsidR="00C86126" w:rsidRPr="00C86126" w:rsidTr="00327233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65,94000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65,94000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65,94000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 xml:space="preserve">Заработная плата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65,94000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65,94000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65,94000</w:t>
            </w:r>
          </w:p>
        </w:tc>
      </w:tr>
      <w:tr w:rsidR="00C86126" w:rsidRPr="00C86126" w:rsidTr="00327233">
        <w:trPr>
          <w:trHeight w:val="111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22,00000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22,00000</w:t>
            </w:r>
          </w:p>
        </w:tc>
      </w:tr>
      <w:tr w:rsidR="00C86126" w:rsidRPr="00C86126" w:rsidTr="00327233">
        <w:trPr>
          <w:trHeight w:val="56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22,00000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22,00000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22,00000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22,00000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22,00000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22,00000</w:t>
            </w:r>
          </w:p>
        </w:tc>
      </w:tr>
      <w:tr w:rsidR="00C86126" w:rsidRPr="00C86126" w:rsidTr="00327233">
        <w:trPr>
          <w:trHeight w:val="78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2,00000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2,00000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right"/>
              <w:rPr>
                <w:lang w:eastAsia="ru-RU"/>
              </w:rPr>
            </w:pPr>
            <w:r w:rsidRPr="00C86126">
              <w:rPr>
                <w:lang w:eastAsia="ru-RU"/>
              </w:rPr>
              <w:t>2,00000</w:t>
            </w:r>
          </w:p>
        </w:tc>
      </w:tr>
      <w:tr w:rsidR="00C86126" w:rsidRPr="00C86126" w:rsidTr="00327233">
        <w:trPr>
          <w:trHeight w:val="62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196,30000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196,30000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Органы юстиции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1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Непрограммные мероприятия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77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978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Защита территории и населения от чрезвычайных ситуаций природного и техногенного характера , гражданская оборона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6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lastRenderedPageBreak/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140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82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195,30000</w:t>
            </w:r>
          </w:p>
        </w:tc>
      </w:tr>
      <w:tr w:rsidR="00C86126" w:rsidRPr="00C86126" w:rsidTr="00327233">
        <w:trPr>
          <w:trHeight w:val="6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195,30000</w:t>
            </w:r>
          </w:p>
        </w:tc>
      </w:tr>
      <w:tr w:rsidR="00C86126" w:rsidRPr="00C86126" w:rsidTr="00327233">
        <w:trPr>
          <w:trHeight w:val="168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195,30000</w:t>
            </w:r>
          </w:p>
        </w:tc>
      </w:tr>
      <w:tr w:rsidR="00C86126" w:rsidRPr="00C86126" w:rsidTr="00327233">
        <w:trPr>
          <w:trHeight w:val="92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195,30000</w:t>
            </w:r>
          </w:p>
        </w:tc>
      </w:tr>
      <w:tr w:rsidR="00C86126" w:rsidRPr="00C86126" w:rsidTr="00327233">
        <w:trPr>
          <w:trHeight w:val="69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 xml:space="preserve"> </w:t>
            </w:r>
            <w:r w:rsidRPr="00C86126">
              <w:rPr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195,30000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195,30000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195,30000</w:t>
            </w:r>
          </w:p>
        </w:tc>
      </w:tr>
      <w:tr w:rsidR="00C86126" w:rsidRPr="00C86126" w:rsidTr="00327233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 xml:space="preserve">Заработная плата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150,00000</w:t>
            </w:r>
          </w:p>
        </w:tc>
      </w:tr>
      <w:tr w:rsidR="00C86126" w:rsidRPr="00C86126" w:rsidTr="00327233">
        <w:trPr>
          <w:trHeight w:val="100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45,30000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45,30000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45,30000</w:t>
            </w:r>
          </w:p>
        </w:tc>
      </w:tr>
      <w:tr w:rsidR="00C86126" w:rsidRPr="00C86126" w:rsidTr="00327233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45,30000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45,30000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45,30000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45,30000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45,30000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45,30000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Резервные средства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77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85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1,00000</w:t>
            </w:r>
          </w:p>
        </w:tc>
      </w:tr>
      <w:tr w:rsidR="00C86126" w:rsidRPr="00C86126" w:rsidTr="00327233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1,00000</w:t>
            </w:r>
          </w:p>
        </w:tc>
      </w:tr>
      <w:tr w:rsidR="00C86126" w:rsidRPr="00C86126" w:rsidTr="00327233">
        <w:trPr>
          <w:trHeight w:val="165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1,00000</w:t>
            </w:r>
          </w:p>
        </w:tc>
      </w:tr>
      <w:tr w:rsidR="00C86126" w:rsidRPr="00C86126" w:rsidTr="00327233">
        <w:trPr>
          <w:trHeight w:val="61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</w:tr>
      <w:tr w:rsidR="00C86126" w:rsidRPr="00C86126" w:rsidTr="00327233">
        <w:trPr>
          <w:trHeight w:val="81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</w:tr>
      <w:tr w:rsidR="00C86126" w:rsidRPr="00C86126" w:rsidTr="00327233">
        <w:trPr>
          <w:trHeight w:val="62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</w:tr>
      <w:tr w:rsidR="00C86126" w:rsidRPr="00C86126" w:rsidTr="00327233">
        <w:trPr>
          <w:trHeight w:val="82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lastRenderedPageBreak/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0,50000</w:t>
            </w:r>
          </w:p>
        </w:tc>
      </w:tr>
      <w:tr w:rsidR="00C86126" w:rsidRPr="00C86126" w:rsidTr="00327233">
        <w:trPr>
          <w:trHeight w:val="614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Мероприятия по профилактике правонарушений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91390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66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работ , услуг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91390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работы ,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91390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486,44966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304,66378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267,50578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430,14096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293,35508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256,19708</w:t>
            </w:r>
          </w:p>
        </w:tc>
      </w:tr>
      <w:tr w:rsidR="00C86126" w:rsidRPr="00C86126" w:rsidTr="00327233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430,14096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293,35508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256,19708</w:t>
            </w:r>
          </w:p>
        </w:tc>
      </w:tr>
      <w:tr w:rsidR="00C86126" w:rsidRPr="00C86126" w:rsidTr="00327233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Основное мероприятие 4 "Развитие дорожного хозяйства"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430,14096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293,35508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256,19708</w:t>
            </w:r>
          </w:p>
        </w:tc>
      </w:tr>
      <w:tr w:rsidR="00C86126" w:rsidRPr="00C86126" w:rsidTr="00327233">
        <w:trPr>
          <w:trHeight w:val="6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100,00000</w:t>
            </w:r>
          </w:p>
        </w:tc>
      </w:tr>
      <w:tr w:rsidR="00C86126" w:rsidRPr="00C86126" w:rsidTr="00327233">
        <w:trPr>
          <w:trHeight w:val="857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работ , услуг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Работы , услуги по содержанию имущества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работы ,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330,14096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193,35508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156,19708</w:t>
            </w:r>
          </w:p>
        </w:tc>
      </w:tr>
      <w:tr w:rsidR="00C86126" w:rsidRPr="00C86126" w:rsidTr="00327233">
        <w:trPr>
          <w:trHeight w:val="83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330,14096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193,35508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156,19708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работ , услуг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310,14096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193,35508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156,19708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Коммунальные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267,14096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173,35508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136,19708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Работы , услуги по содержанию имущества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23,00000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работы ,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90830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78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 xml:space="preserve">Мероприятия по оценке, проектированию и признанию прав по муниципальным автомобильным дорогам 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7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Мероприятия по проведению проверки  достоверности  определения сметной  стоимости  дорог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117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Разработка проектов содержания автомобильных дорог, организации дорожного движения и схем дислокации дорожных знаков разметки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55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56,30870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11,30870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11,30870</w:t>
            </w:r>
          </w:p>
        </w:tc>
      </w:tr>
      <w:tr w:rsidR="00C86126" w:rsidRPr="00C86126" w:rsidTr="00327233">
        <w:trPr>
          <w:trHeight w:val="8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56,30870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11,30870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11,30870</w:t>
            </w:r>
          </w:p>
        </w:tc>
      </w:tr>
      <w:tr w:rsidR="00C86126" w:rsidRPr="00C86126" w:rsidTr="00327233">
        <w:trPr>
          <w:trHeight w:val="8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45,00000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5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9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lastRenderedPageBreak/>
              <w:t>Подготовка документов для внесения сведений о границах муниципального образования и  населенных пунктов  в государственный кадастр недвижимости по сельскому поселению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77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Мероприятия по внесению изменений в местные нормативы градостроительного проектирования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55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Кадастровые работы по постановке на учет земельных  участков сельхозначения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81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работ , услуг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25,00000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работы ,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25,00000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5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Мероприятия по  постановке на кадастровый учет гидротехнических сооружений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56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2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работ , услуг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работы ,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58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85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работ , услуг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работы ,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91210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1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lastRenderedPageBreak/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11,30870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11,30870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11,30870</w:t>
            </w:r>
          </w:p>
        </w:tc>
      </w:tr>
      <w:tr w:rsidR="00C86126" w:rsidRPr="00C86126" w:rsidTr="00327233">
        <w:trPr>
          <w:trHeight w:val="11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2,61970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2,61970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2,61970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2,61970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2,61970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2,61970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2,61970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2,61970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2,61970</w:t>
            </w:r>
          </w:p>
        </w:tc>
      </w:tr>
      <w:tr w:rsidR="00C86126" w:rsidRPr="00C86126" w:rsidTr="00327233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2,61970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2,61970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2,61970</w:t>
            </w:r>
          </w:p>
        </w:tc>
      </w:tr>
      <w:tr w:rsidR="00C86126" w:rsidRPr="00C86126" w:rsidTr="00327233">
        <w:trPr>
          <w:trHeight w:val="189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экплуатацию, выдачи градостроительных планов земельных участков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8,68900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8,68900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8,68900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8,68900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8,68900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8,68900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8,68900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8,68900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8,68900</w:t>
            </w:r>
          </w:p>
        </w:tc>
      </w:tr>
      <w:tr w:rsidR="00C86126" w:rsidRPr="00C86126" w:rsidTr="00327233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8,68900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8,68900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8,68900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57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lastRenderedPageBreak/>
              <w:t>Основное мероприятие 6 "Развитие жилищно-коммунального хозяйства"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6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836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работ , услуг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Коммунальные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работы ,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</w:tr>
      <w:tr w:rsidR="00C86126" w:rsidRPr="00C86126" w:rsidTr="00327233">
        <w:trPr>
          <w:trHeight w:val="8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85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работ , услуг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Коммунальные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работы ,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10,00000</w:t>
            </w:r>
          </w:p>
        </w:tc>
      </w:tr>
      <w:tr w:rsidR="00C86126" w:rsidRPr="00C86126" w:rsidTr="00327233">
        <w:trPr>
          <w:trHeight w:val="87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10,00000</w:t>
            </w:r>
          </w:p>
        </w:tc>
      </w:tr>
      <w:tr w:rsidR="00C86126" w:rsidRPr="00C86126" w:rsidTr="00327233">
        <w:trPr>
          <w:trHeight w:val="59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10,00000</w:t>
            </w:r>
          </w:p>
        </w:tc>
      </w:tr>
      <w:tr w:rsidR="00C86126" w:rsidRPr="00C86126" w:rsidTr="00327233">
        <w:trPr>
          <w:trHeight w:val="6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lastRenderedPageBreak/>
              <w:t xml:space="preserve">Мероприятия по благоустройству территории поселения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748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работ , услуг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работы ,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</w:tr>
      <w:tr w:rsidR="00C86126" w:rsidRPr="00C86126" w:rsidTr="00327233">
        <w:trPr>
          <w:trHeight w:val="6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10,00000</w:t>
            </w:r>
          </w:p>
        </w:tc>
      </w:tr>
      <w:tr w:rsidR="00C86126" w:rsidRPr="00C86126" w:rsidTr="00327233">
        <w:trPr>
          <w:trHeight w:val="85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10,00000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работ , услуг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работы ,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Освещение территории поселения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55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работ , услуг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работы ,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91270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8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lastRenderedPageBreak/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8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 xml:space="preserve">Выполнение переданных  полномочий  по  организации утилизации и переработку бытовых и промышленных отходов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84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работ , услуг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Прочие работы ,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0,00000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2</w:t>
            </w:r>
            <w:r w:rsidRPr="00C86126">
              <w:rPr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2</w:t>
            </w:r>
            <w:r w:rsidRPr="00C86126">
              <w:rPr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2</w:t>
            </w:r>
            <w:r w:rsidRPr="00C86126">
              <w:rPr>
                <w:lang w:eastAsia="ru-RU"/>
              </w:rPr>
              <w:t>500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 xml:space="preserve">Молодежная политика 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2</w:t>
            </w:r>
            <w:r w:rsidRPr="00C86126">
              <w:rPr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2</w:t>
            </w:r>
            <w:r w:rsidRPr="00C86126">
              <w:rPr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2</w:t>
            </w:r>
            <w:r w:rsidRPr="00C86126">
              <w:rPr>
                <w:lang w:eastAsia="ru-RU"/>
              </w:rPr>
              <w:t>500</w:t>
            </w:r>
          </w:p>
        </w:tc>
      </w:tr>
      <w:tr w:rsidR="00C86126" w:rsidRPr="00C86126" w:rsidTr="00327233">
        <w:trPr>
          <w:trHeight w:val="7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2</w:t>
            </w:r>
            <w:r w:rsidRPr="00C86126">
              <w:rPr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2</w:t>
            </w:r>
            <w:r w:rsidRPr="00C86126">
              <w:rPr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2</w:t>
            </w:r>
            <w:r w:rsidRPr="00C86126">
              <w:rPr>
                <w:lang w:eastAsia="ru-RU"/>
              </w:rPr>
              <w:t>500</w:t>
            </w:r>
          </w:p>
        </w:tc>
      </w:tr>
      <w:tr w:rsidR="00C86126" w:rsidRPr="00C86126" w:rsidTr="00327233">
        <w:trPr>
          <w:trHeight w:val="141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2</w:t>
            </w:r>
            <w:r w:rsidRPr="00C86126">
              <w:rPr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2</w:t>
            </w:r>
            <w:r w:rsidRPr="00C86126">
              <w:rPr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2</w:t>
            </w:r>
            <w:r w:rsidRPr="00C86126">
              <w:rPr>
                <w:lang w:eastAsia="ru-RU"/>
              </w:rPr>
              <w:t>500</w:t>
            </w:r>
          </w:p>
        </w:tc>
      </w:tr>
      <w:tr w:rsidR="00C86126" w:rsidRPr="00C86126" w:rsidTr="00327233">
        <w:trPr>
          <w:trHeight w:val="107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0,6</w:t>
            </w:r>
            <w:r w:rsidR="004B653B">
              <w:rPr>
                <w:b/>
                <w:bCs/>
                <w:lang w:eastAsia="ru-RU"/>
              </w:rPr>
              <w:t>2</w:t>
            </w:r>
            <w:r w:rsidRPr="00C86126">
              <w:rPr>
                <w:b/>
                <w:bCs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0,6</w:t>
            </w:r>
            <w:r w:rsidR="004B653B">
              <w:rPr>
                <w:b/>
                <w:bCs/>
                <w:lang w:eastAsia="ru-RU"/>
              </w:rPr>
              <w:t>2</w:t>
            </w:r>
            <w:r w:rsidRPr="00C86126">
              <w:rPr>
                <w:b/>
                <w:bCs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0,6</w:t>
            </w:r>
            <w:r w:rsidR="004B653B">
              <w:rPr>
                <w:b/>
                <w:bCs/>
                <w:lang w:eastAsia="ru-RU"/>
              </w:rPr>
              <w:t>2</w:t>
            </w:r>
            <w:r w:rsidRPr="00C86126">
              <w:rPr>
                <w:b/>
                <w:bCs/>
                <w:lang w:eastAsia="ru-RU"/>
              </w:rPr>
              <w:t>500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2</w:t>
            </w:r>
            <w:r w:rsidRPr="00C86126">
              <w:rPr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4B653B" w:rsidP="00C86126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0,62</w:t>
            </w:r>
            <w:r w:rsidR="00C86126" w:rsidRPr="00C86126">
              <w:rPr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2</w:t>
            </w:r>
            <w:r w:rsidRPr="00C86126">
              <w:rPr>
                <w:lang w:eastAsia="ru-RU"/>
              </w:rPr>
              <w:t>500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2</w:t>
            </w:r>
            <w:r w:rsidRPr="00C86126">
              <w:rPr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2</w:t>
            </w:r>
            <w:r w:rsidRPr="00C86126">
              <w:rPr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0,6</w:t>
            </w:r>
            <w:r w:rsidR="004B653B">
              <w:rPr>
                <w:lang w:eastAsia="ru-RU"/>
              </w:rPr>
              <w:t>5</w:t>
            </w:r>
            <w:r w:rsidRPr="00C86126">
              <w:rPr>
                <w:lang w:eastAsia="ru-RU"/>
              </w:rPr>
              <w:t>500</w:t>
            </w:r>
          </w:p>
        </w:tc>
      </w:tr>
      <w:tr w:rsidR="00C86126" w:rsidRPr="00C86126" w:rsidTr="00327233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0,6</w:t>
            </w:r>
            <w:r w:rsidR="004B653B">
              <w:rPr>
                <w:b/>
                <w:bCs/>
                <w:lang w:eastAsia="ru-RU"/>
              </w:rPr>
              <w:t>2</w:t>
            </w:r>
            <w:r w:rsidRPr="00C86126">
              <w:rPr>
                <w:b/>
                <w:bCs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0,6</w:t>
            </w:r>
            <w:r w:rsidR="004B653B">
              <w:rPr>
                <w:b/>
                <w:bCs/>
                <w:lang w:eastAsia="ru-RU"/>
              </w:rPr>
              <w:t>2</w:t>
            </w:r>
            <w:r w:rsidRPr="00C86126">
              <w:rPr>
                <w:b/>
                <w:bCs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4B653B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0,6</w:t>
            </w:r>
            <w:r w:rsidR="004B653B">
              <w:rPr>
                <w:b/>
                <w:bCs/>
                <w:lang w:eastAsia="ru-RU"/>
              </w:rPr>
              <w:t>2</w:t>
            </w:r>
            <w:r w:rsidRPr="00C86126">
              <w:rPr>
                <w:b/>
                <w:bCs/>
                <w:lang w:eastAsia="ru-RU"/>
              </w:rPr>
              <w:t>500</w:t>
            </w:r>
          </w:p>
        </w:tc>
      </w:tr>
      <w:tr w:rsidR="00C86126" w:rsidRPr="00C8612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1557,00000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1507,00000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1507,00000</w:t>
            </w:r>
          </w:p>
        </w:tc>
      </w:tr>
      <w:tr w:rsidR="00C86126" w:rsidRPr="00C86126" w:rsidTr="00327233">
        <w:trPr>
          <w:trHeight w:val="299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 xml:space="preserve">Культура 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1557,00000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1507,00000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1507,00000</w:t>
            </w:r>
          </w:p>
        </w:tc>
      </w:tr>
      <w:tr w:rsidR="00C86126" w:rsidRPr="00C86126" w:rsidTr="00327233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1557,00000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1507,00000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1507,00000</w:t>
            </w:r>
          </w:p>
        </w:tc>
      </w:tr>
      <w:tr w:rsidR="00C86126" w:rsidRPr="00C86126" w:rsidTr="00327233">
        <w:trPr>
          <w:trHeight w:val="9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86126">
              <w:rPr>
                <w:b/>
                <w:bCs/>
                <w:color w:val="000000"/>
                <w:lang w:eastAsia="ru-RU"/>
              </w:rPr>
              <w:t>Основное мероприятие 9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1557,00000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1507,00000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1507,00000</w:t>
            </w:r>
          </w:p>
        </w:tc>
      </w:tr>
      <w:tr w:rsidR="00C86126" w:rsidRPr="00C86126" w:rsidTr="00327233">
        <w:trPr>
          <w:trHeight w:val="85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C86126">
              <w:rPr>
                <w:color w:val="000000"/>
                <w:lang w:eastAsia="ru-RU"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1557,00000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1507,00000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1507,00000</w:t>
            </w:r>
          </w:p>
        </w:tc>
      </w:tr>
      <w:tr w:rsidR="00C86126" w:rsidRPr="00C86126" w:rsidTr="00327233">
        <w:trPr>
          <w:trHeight w:val="56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90940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606,02845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606,02845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606,02845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Фонд оплаты труда учреждений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606,02845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606,02845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606,02845</w:t>
            </w:r>
          </w:p>
        </w:tc>
      </w:tr>
      <w:tr w:rsidR="00C86126" w:rsidRPr="00C86126" w:rsidTr="00327233">
        <w:trPr>
          <w:trHeight w:val="561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465,47500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465,47500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465,47500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 xml:space="preserve">Заработная плата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465,47500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465,47500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465,47500</w:t>
            </w:r>
          </w:p>
        </w:tc>
      </w:tr>
      <w:tr w:rsidR="00C86126" w:rsidRPr="00C86126" w:rsidTr="00327233">
        <w:trPr>
          <w:trHeight w:val="80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Взносы по обязательному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140,55345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140,55345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140,55345</w:t>
            </w:r>
          </w:p>
        </w:tc>
      </w:tr>
      <w:tr w:rsidR="00C86126" w:rsidRPr="00C86126" w:rsidTr="00327233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140,55345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140,55345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140,55345</w:t>
            </w:r>
          </w:p>
        </w:tc>
      </w:tr>
      <w:tr w:rsidR="00C86126" w:rsidRPr="00C8612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C8612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140,55345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140,55345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C86126" w:rsidRDefault="00C86126" w:rsidP="00C86126">
            <w:pPr>
              <w:suppressAutoHyphens w:val="0"/>
              <w:rPr>
                <w:lang w:eastAsia="ru-RU"/>
              </w:rPr>
            </w:pPr>
            <w:r w:rsidRPr="00C86126">
              <w:rPr>
                <w:lang w:eastAsia="ru-RU"/>
              </w:rPr>
              <w:t>140,55345</w:t>
            </w:r>
          </w:p>
        </w:tc>
      </w:tr>
      <w:tr w:rsidR="00C86126" w:rsidRPr="00C86126" w:rsidTr="00327233">
        <w:trPr>
          <w:trHeight w:val="113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B1051E" w:rsidRDefault="00C86126" w:rsidP="00C86126">
            <w:pPr>
              <w:suppressAutoHyphens w:val="0"/>
              <w:rPr>
                <w:b/>
                <w:bCs/>
                <w:iCs/>
                <w:color w:val="000000"/>
                <w:lang w:eastAsia="ru-RU"/>
              </w:rPr>
            </w:pPr>
            <w:r w:rsidRPr="00B1051E">
              <w:rPr>
                <w:b/>
                <w:bCs/>
                <w:iCs/>
                <w:color w:val="00000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B1051E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B1051E">
              <w:rPr>
                <w:b/>
                <w:bCs/>
                <w:i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B1051E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B1051E">
              <w:rPr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B1051E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B1051E">
              <w:rPr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B1051E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B1051E">
              <w:rPr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B1051E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B1051E">
              <w:rPr>
                <w:b/>
                <w:bCs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B1051E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B1051E">
              <w:rPr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B1051E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B1051E">
              <w:rPr>
                <w:i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B1051E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B1051E">
              <w:rPr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B1051E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B1051E">
              <w:rPr>
                <w:i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B1051E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B1051E">
              <w:rPr>
                <w:iCs/>
                <w:lang w:eastAsia="ru-RU"/>
              </w:rPr>
              <w:t>182,30000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B1051E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B1051E">
              <w:rPr>
                <w:iCs/>
                <w:lang w:eastAsia="ru-RU"/>
              </w:rPr>
              <w:t>182,30000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B1051E" w:rsidRDefault="00C86126" w:rsidP="00C86126">
            <w:pPr>
              <w:suppressAutoHyphens w:val="0"/>
              <w:rPr>
                <w:lang w:eastAsia="ru-RU"/>
              </w:rPr>
            </w:pPr>
            <w:r w:rsidRPr="00B1051E">
              <w:rPr>
                <w:lang w:eastAsia="ru-RU"/>
              </w:rPr>
              <w:t>182,30000</w:t>
            </w:r>
          </w:p>
        </w:tc>
      </w:tr>
      <w:tr w:rsidR="00C86126" w:rsidRPr="007727A6" w:rsidTr="00327233">
        <w:trPr>
          <w:trHeight w:val="813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color w:val="000000"/>
                <w:lang w:eastAsia="ru-RU"/>
              </w:rPr>
            </w:pPr>
            <w:r w:rsidRPr="007727A6">
              <w:rPr>
                <w:iCs/>
                <w:color w:val="000000"/>
                <w:lang w:eastAsia="ru-RU"/>
              </w:rPr>
              <w:lastRenderedPageBreak/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91410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182,30000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182,30000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182,30000</w:t>
            </w:r>
          </w:p>
        </w:tc>
      </w:tr>
      <w:tr w:rsidR="00C86126" w:rsidRPr="007727A6" w:rsidTr="00327233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91410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182,30000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182,30000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182,30000</w:t>
            </w:r>
          </w:p>
        </w:tc>
      </w:tr>
      <w:tr w:rsidR="00C86126" w:rsidRPr="007727A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Фонд оплаты труда учреждений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91410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182,30000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182,30000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182,30000</w:t>
            </w:r>
          </w:p>
        </w:tc>
      </w:tr>
      <w:tr w:rsidR="00C86126" w:rsidRPr="007727A6" w:rsidTr="00327233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91410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140,00000</w:t>
            </w:r>
          </w:p>
        </w:tc>
      </w:tr>
      <w:tr w:rsidR="00C86126" w:rsidRPr="007727A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 xml:space="preserve">Заработная плата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91410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140,00000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140,00000</w:t>
            </w:r>
          </w:p>
        </w:tc>
      </w:tr>
      <w:tr w:rsidR="00C86126" w:rsidRPr="007727A6" w:rsidTr="00327233">
        <w:trPr>
          <w:trHeight w:val="84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Взносы по обязательному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91410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42,30000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42,30000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42,30000</w:t>
            </w:r>
          </w:p>
        </w:tc>
      </w:tr>
      <w:tr w:rsidR="00C86126" w:rsidRPr="007727A6" w:rsidTr="00327233">
        <w:trPr>
          <w:trHeight w:val="6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91410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42,30000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42,30000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42,30000</w:t>
            </w:r>
          </w:p>
        </w:tc>
      </w:tr>
      <w:tr w:rsidR="00C86126" w:rsidRPr="007727A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Начисления на выплаты по оплате труда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iCs/>
                <w:lang w:eastAsia="ru-RU"/>
              </w:rPr>
            </w:pPr>
            <w:r w:rsidRPr="007727A6">
              <w:rPr>
                <w:b/>
                <w:bCs/>
                <w:i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91410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42,30000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iCs/>
                <w:lang w:eastAsia="ru-RU"/>
              </w:rPr>
            </w:pPr>
            <w:r w:rsidRPr="007727A6">
              <w:rPr>
                <w:iCs/>
                <w:lang w:eastAsia="ru-RU"/>
              </w:rPr>
              <w:t>42,30000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42,30000</w:t>
            </w:r>
          </w:p>
        </w:tc>
      </w:tr>
      <w:tr w:rsidR="00C86126" w:rsidRPr="007727A6" w:rsidTr="00327233">
        <w:trPr>
          <w:trHeight w:val="80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90940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768,67155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718,67155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718,67155</w:t>
            </w:r>
          </w:p>
        </w:tc>
      </w:tr>
      <w:tr w:rsidR="00C86126" w:rsidRPr="007727A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Оплата работ , услуг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90940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718,67155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718,67155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718,67155</w:t>
            </w:r>
          </w:p>
        </w:tc>
      </w:tr>
      <w:tr w:rsidR="00C86126" w:rsidRPr="007727A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Коммунальные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90940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646,80439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646,80439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646,80439</w:t>
            </w:r>
          </w:p>
        </w:tc>
      </w:tr>
      <w:tr w:rsidR="00C86126" w:rsidRPr="007727A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Работы , услуги по содержанию имущества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90940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Прочие работы , услуги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90940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71,86716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71,86716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71,86716</w:t>
            </w:r>
          </w:p>
        </w:tc>
      </w:tr>
      <w:tr w:rsidR="00C86126" w:rsidRPr="007727A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Прочие расходы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90940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Поступление нефинансовых активов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90940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Увеличение стоимости основных средств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90940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90940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340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Пенсионное обеспечение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1354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727A6">
              <w:rPr>
                <w:b/>
                <w:bCs/>
                <w:color w:val="000000"/>
                <w:lang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96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C86126" w:rsidRPr="007727A6" w:rsidRDefault="00C86126" w:rsidP="00C86126">
            <w:pPr>
              <w:suppressAutoHyphens w:val="0"/>
              <w:rPr>
                <w:color w:val="000000"/>
                <w:lang w:eastAsia="ru-RU"/>
              </w:rPr>
            </w:pPr>
            <w:r w:rsidRPr="007727A6">
              <w:rPr>
                <w:color w:val="000000"/>
                <w:lang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727A6">
              <w:rPr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Муниципальная программа "Развитие территории муниципального образования Яфаровскийсельсовет" на 2017-2022 годы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375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727A6">
              <w:rPr>
                <w:b/>
                <w:bCs/>
                <w:color w:val="000000"/>
                <w:lang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37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727A6">
              <w:rPr>
                <w:b/>
                <w:bCs/>
                <w:color w:val="000000"/>
                <w:lang w:eastAsia="ru-RU"/>
              </w:rPr>
              <w:t xml:space="preserve">Межбюджетные трансферты на выполнение полномочий поселений по софинансированию расходов по предоставлению социальных </w:t>
            </w:r>
            <w:r w:rsidRPr="007727A6">
              <w:rPr>
                <w:b/>
                <w:bCs/>
                <w:color w:val="000000"/>
                <w:lang w:eastAsia="ru-RU"/>
              </w:rPr>
              <w:lastRenderedPageBreak/>
              <w:t>выплат молодым семьям на строительство (приобретение) жилья за счет средств местного бюджета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lastRenderedPageBreak/>
              <w:t>026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L0200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34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 </w:t>
            </w:r>
          </w:p>
        </w:tc>
      </w:tr>
      <w:tr w:rsidR="00C86126" w:rsidRPr="007727A6" w:rsidTr="00327233">
        <w:trPr>
          <w:trHeight w:val="129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7727A6">
              <w:rPr>
                <w:b/>
                <w:bCs/>
                <w:color w:val="000000"/>
                <w:lang w:eastAsia="ru-RU"/>
              </w:rPr>
              <w:t>Межбюджетные трансферты на выполнение полномочий поселений по cофинансированию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Иные межбюджетные трансферты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 xml:space="preserve">Безвозмездные перечисления бюджетам 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0,00000</w:t>
            </w:r>
          </w:p>
        </w:tc>
      </w:tr>
      <w:tr w:rsidR="00C86126" w:rsidRPr="007727A6" w:rsidTr="00327233">
        <w:trPr>
          <w:trHeight w:val="675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R0200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lang w:eastAsia="ru-RU"/>
              </w:rPr>
            </w:pPr>
            <w:r w:rsidRPr="007727A6">
              <w:rPr>
                <w:lang w:eastAsia="ru-RU"/>
              </w:rPr>
              <w:t> </w:t>
            </w:r>
          </w:p>
        </w:tc>
      </w:tr>
      <w:tr w:rsidR="00C86126" w:rsidRPr="007727A6" w:rsidTr="00327233">
        <w:trPr>
          <w:trHeight w:val="39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87,03299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176,69099</w:t>
            </w:r>
          </w:p>
        </w:tc>
      </w:tr>
      <w:tr w:rsidR="00C86126" w:rsidRPr="00C86126" w:rsidTr="00327233">
        <w:trPr>
          <w:trHeight w:val="330"/>
        </w:trPr>
        <w:tc>
          <w:tcPr>
            <w:tcW w:w="1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7727A6" w:rsidRDefault="00C86126" w:rsidP="00C86126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3683,12132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7727A6" w:rsidRDefault="00C86126" w:rsidP="00804A0C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3481,</w:t>
            </w:r>
            <w:r w:rsidR="00804A0C" w:rsidRPr="007727A6">
              <w:rPr>
                <w:b/>
                <w:bCs/>
                <w:lang w:eastAsia="ru-RU"/>
              </w:rPr>
              <w:t>18</w:t>
            </w:r>
            <w:r w:rsidRPr="007727A6">
              <w:rPr>
                <w:b/>
                <w:bCs/>
                <w:lang w:eastAsia="ru-RU"/>
              </w:rPr>
              <w:t>977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126" w:rsidRPr="00C86126" w:rsidRDefault="00C86126" w:rsidP="00804A0C">
            <w:pPr>
              <w:suppressAutoHyphens w:val="0"/>
              <w:rPr>
                <w:b/>
                <w:bCs/>
                <w:lang w:eastAsia="ru-RU"/>
              </w:rPr>
            </w:pPr>
            <w:r w:rsidRPr="007727A6">
              <w:rPr>
                <w:b/>
                <w:bCs/>
                <w:lang w:eastAsia="ru-RU"/>
              </w:rPr>
              <w:t>3503,</w:t>
            </w:r>
            <w:r w:rsidR="00804A0C" w:rsidRPr="007727A6">
              <w:rPr>
                <w:b/>
                <w:bCs/>
                <w:lang w:eastAsia="ru-RU"/>
              </w:rPr>
              <w:t>68</w:t>
            </w:r>
            <w:r w:rsidRPr="007727A6">
              <w:rPr>
                <w:b/>
                <w:bCs/>
                <w:lang w:eastAsia="ru-RU"/>
              </w:rPr>
              <w:t>977</w:t>
            </w:r>
          </w:p>
        </w:tc>
      </w:tr>
    </w:tbl>
    <w:p w:rsidR="00C86126" w:rsidRPr="00C86126" w:rsidRDefault="00C86126"/>
    <w:sectPr w:rsidR="00C86126" w:rsidRPr="00C86126" w:rsidSect="002435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00"/>
    <w:rsid w:val="00003FFF"/>
    <w:rsid w:val="000231B5"/>
    <w:rsid w:val="000D13FE"/>
    <w:rsid w:val="00167900"/>
    <w:rsid w:val="001B7894"/>
    <w:rsid w:val="00220628"/>
    <w:rsid w:val="0024350F"/>
    <w:rsid w:val="002B105F"/>
    <w:rsid w:val="00327233"/>
    <w:rsid w:val="00334352"/>
    <w:rsid w:val="004B653B"/>
    <w:rsid w:val="00662C23"/>
    <w:rsid w:val="006A31EE"/>
    <w:rsid w:val="00766AAC"/>
    <w:rsid w:val="007727A6"/>
    <w:rsid w:val="0079611E"/>
    <w:rsid w:val="00804A0C"/>
    <w:rsid w:val="00B1051E"/>
    <w:rsid w:val="00B577DD"/>
    <w:rsid w:val="00C86126"/>
    <w:rsid w:val="00D26730"/>
    <w:rsid w:val="00F14E47"/>
    <w:rsid w:val="00F6703D"/>
    <w:rsid w:val="00F8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50F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7A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50F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2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7A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6825</Words>
  <Characters>38909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2019-03-12T10:58:00Z</cp:lastPrinted>
  <dcterms:created xsi:type="dcterms:W3CDTF">2019-04-07T19:17:00Z</dcterms:created>
  <dcterms:modified xsi:type="dcterms:W3CDTF">2019-04-07T19:17:00Z</dcterms:modified>
</cp:coreProperties>
</file>